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97FE7" w14:textId="77777777" w:rsidR="001C6501" w:rsidRDefault="009B634B" w:rsidP="001C6501">
      <w:pPr>
        <w:tabs>
          <w:tab w:val="left" w:pos="7710"/>
        </w:tabs>
        <w:jc w:val="center"/>
        <w:rPr>
          <w:rStyle w:val="Heading1Char"/>
          <w:rFonts w:ascii="Cambria Math" w:hAnsi="Cambria Math"/>
          <w:noProof/>
          <w:color w:val="5B9BD5" w:themeColor="accent1"/>
          <w:sz w:val="48"/>
          <w:szCs w:val="48"/>
        </w:rPr>
      </w:pPr>
      <w:r w:rsidRPr="00244841">
        <w:rPr>
          <w:rStyle w:val="Heading1Char"/>
          <w:rFonts w:ascii="Cambria Math" w:hAnsi="Cambria Math"/>
          <w:color w:val="5B9BD5" w:themeColor="accent1"/>
          <w:sz w:val="48"/>
          <w:szCs w:val="48"/>
        </w:rPr>
        <w:t>Akshay Mogha</w:t>
      </w:r>
      <w:r w:rsidR="00313F81" w:rsidRPr="00244841">
        <w:rPr>
          <w:rFonts w:ascii="Lucida Bright" w:hAnsi="Lucida Bright" w:cs="Tunga"/>
          <w:noProof/>
          <w:lang w:val="en-IN" w:eastAsia="en-IN"/>
        </w:rPr>
        <w:tab/>
      </w:r>
      <w:r w:rsidR="009E257A">
        <w:rPr>
          <w:rFonts w:ascii="Lucida Bright" w:hAnsi="Lucida Bright" w:cs="Tunga"/>
          <w:b/>
          <w:noProof/>
          <w:sz w:val="28"/>
          <w:szCs w:val="28"/>
          <w:lang w:val="en-IN" w:eastAsia="en-IN"/>
        </w:rPr>
        <w:drawing>
          <wp:inline distT="0" distB="0" distL="0" distR="0" wp14:anchorId="3B13493B" wp14:editId="026D7556">
            <wp:extent cx="754939" cy="76369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SHAY MOGHA\Desktop\CV\DSC_02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4" r="9892"/>
                    <a:stretch/>
                  </pic:blipFill>
                  <pic:spPr bwMode="auto">
                    <a:xfrm>
                      <a:off x="0" y="0"/>
                      <a:ext cx="770736" cy="77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71C7F" w14:textId="481A4442" w:rsidR="009E257A" w:rsidRPr="001C6501" w:rsidRDefault="004550F8" w:rsidP="001C6501">
      <w:pPr>
        <w:tabs>
          <w:tab w:val="left" w:pos="7710"/>
        </w:tabs>
        <w:jc w:val="center"/>
        <w:rPr>
          <w:rFonts w:ascii="Lucida Bright" w:hAnsi="Lucida Bright" w:cs="Tunga"/>
          <w:noProof/>
          <w:lang w:val="en-IN" w:eastAsia="en-IN"/>
        </w:rPr>
      </w:pPr>
      <w:r>
        <w:rPr>
          <w:rStyle w:val="Heading1Char"/>
          <w:rFonts w:ascii="Cambria Math" w:hAnsi="Cambria Math"/>
          <w:noProof/>
          <w:color w:val="5B9BD5" w:themeColor="accent1"/>
          <w:sz w:val="48"/>
          <w:szCs w:val="4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BAE7EE" wp14:editId="18A83CB8">
                <wp:simplePos x="0" y="0"/>
                <wp:positionH relativeFrom="column">
                  <wp:posOffset>-123825</wp:posOffset>
                </wp:positionH>
                <wp:positionV relativeFrom="paragraph">
                  <wp:posOffset>208914</wp:posOffset>
                </wp:positionV>
                <wp:extent cx="6800850" cy="0"/>
                <wp:effectExtent l="0" t="0" r="0" b="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A691EB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9.75pt,16.45pt" to="525.7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AzKwgEAAN8DAAAOAAAAZHJzL2Uyb0RvYy54bWysU8uO2zAMvBfoPwi6N3YCdBEYcfaQRXtZ&#10;tEHTfoBWpmJh9QKlxs7fl5Jj9wkULfYiWOIMyRnSu/vRGnYBjNq7lq9XNWfgpO+0O7f8y+d3b7ac&#10;xSRcJ4x30PIrRH6/f/1qN4QGNr73pgNklMTFZggt71MKTVVF2YMVceUDOAoqj1YkuuK56lAMlN2a&#10;alPXd9XgsQvoJcRIrw9TkO9LfqVApo9KRUjMtJx6S+XEcj7ls9rvRHNGEXotb22I/+jCCu2o6JLq&#10;QSTBvqL+LZXVEn30Kq2kt5VXSksoGkjNuv5FzakXAYoWMieGxab4cmnlh8sRme5avuHMCUsjOiUU&#10;+twndvDOkYEe2Tr7NITYEPzgjpiVytGdwqOXz5Fi1U/BfIlhgo0KbYaTVDYW36+L7zAmJunxblvX&#10;27c0HjnHKtHMxIAxvQdvWf5oudEuWyIacXmMKZcWzQy59TGVLk2kq4EMNu4TKJJJxdaFXRYMDgbZ&#10;RdBqCCnBpSKT8hV0piltzEKs/0684TMVyvL9C3lhlMrepYVstfP4p+ppnFtWE352YNKdLXjy3fWI&#10;84hoi4pjt43Pa/rjvdC//5f7bwAAAP//AwBQSwMEFAAGAAgAAAAhACXd8tvgAAAACgEAAA8AAABk&#10;cnMvZG93bnJldi54bWxMj8FqwkAQhu+C77BMoTfdJEWpaTYiQqkVRLQFe1yz0yQ2Oxt2VxPfvis9&#10;2OP88/HPN9m81w27oHW1IQHxOAKGVBhVUyng8+N19AzMeUlKNoZQwBUdzPPhIJOpMh3t8LL3JQsl&#10;5FIpoPK+TTl3RYVaurFpkcLu21gtfRhtyZWVXSjXDU+iaMq1rClcqGSLywqLn/1ZC9jY1Wq5WF9P&#10;tP3S3SFZH7bv/ZsQjw/94gWYx97fYbjpB3XIg9PRnEk51ggYxbNJQAU8JTNgNyCaxCE5/iU8z/j/&#10;F/JfAAAA//8DAFBLAQItABQABgAIAAAAIQC2gziS/gAAAOEBAAATAAAAAAAAAAAAAAAAAAAAAABb&#10;Q29udGVudF9UeXBlc10ueG1sUEsBAi0AFAAGAAgAAAAhADj9If/WAAAAlAEAAAsAAAAAAAAAAAAA&#10;AAAALwEAAF9yZWxzLy5yZWxzUEsBAi0AFAAGAAgAAAAhAAXUDMrCAQAA3wMAAA4AAAAAAAAAAAAA&#10;AAAALgIAAGRycy9lMm9Eb2MueG1sUEsBAi0AFAAGAAgAAAAhACXd8tvgAAAACgEAAA8AAAAAAAAA&#10;AAAAAAAAHAQAAGRycy9kb3ducmV2LnhtbFBLBQYAAAAABAAEAPMAAAApBQAAAAA=&#10;" strokecolor="#5b9bd5 [3204]" strokeweight=".5pt">
                <v:stroke joinstyle="miter"/>
                <o:lock v:ext="edit" shapetype="f"/>
              </v:line>
            </w:pict>
          </mc:Fallback>
        </mc:AlternateContent>
      </w:r>
    </w:p>
    <w:p w14:paraId="053D1878" w14:textId="77777777" w:rsidR="00576244" w:rsidRDefault="00576244" w:rsidP="009B634B">
      <w:pPr>
        <w:tabs>
          <w:tab w:val="left" w:pos="7710"/>
        </w:tabs>
        <w:rPr>
          <w:rFonts w:ascii="Lucida Bright" w:eastAsia="FreeSans" w:hAnsi="Lucida Bright" w:cs="FreeSans"/>
          <w:color w:val="222222"/>
          <w:sz w:val="20"/>
          <w:szCs w:val="20"/>
        </w:rPr>
      </w:pPr>
      <w:r w:rsidRPr="00DD1ADE">
        <w:rPr>
          <w:rFonts w:ascii="Lucida Bright" w:hAnsi="Lucida Bright"/>
          <w:sz w:val="20"/>
          <w:szCs w:val="20"/>
        </w:rPr>
        <w:t>Address</w:t>
      </w:r>
      <w:r w:rsidR="00E3124F">
        <w:rPr>
          <w:rFonts w:ascii="Lucida Bright" w:hAnsi="Lucida Bright"/>
          <w:sz w:val="20"/>
          <w:szCs w:val="20"/>
        </w:rPr>
        <w:t xml:space="preserve">          </w:t>
      </w:r>
      <w:r w:rsidR="004F5A44" w:rsidRPr="00DD1ADE">
        <w:rPr>
          <w:rFonts w:ascii="Lucida Bright" w:hAnsi="Lucida Bright"/>
          <w:sz w:val="20"/>
          <w:szCs w:val="20"/>
        </w:rPr>
        <w:t xml:space="preserve">: </w:t>
      </w:r>
      <w:r w:rsidR="009B634B">
        <w:rPr>
          <w:rFonts w:ascii="Lucida Bright" w:eastAsia="FreeSans" w:hAnsi="Lucida Bright" w:cs="FreeSans"/>
          <w:color w:val="222222"/>
          <w:sz w:val="20"/>
          <w:szCs w:val="20"/>
        </w:rPr>
        <w:t xml:space="preserve">MIG-I-44 Jawahar Vihar Colony </w:t>
      </w:r>
    </w:p>
    <w:p w14:paraId="13E06F64" w14:textId="77777777" w:rsidR="009B634B" w:rsidRPr="00DD1ADE" w:rsidRDefault="009B634B" w:rsidP="009B634B">
      <w:pPr>
        <w:tabs>
          <w:tab w:val="left" w:pos="7710"/>
        </w:tabs>
        <w:rPr>
          <w:rFonts w:ascii="Lucida Bright" w:hAnsi="Lucida Bright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 xml:space="preserve">                         Raebareli, Uttar Pradesh-229001</w:t>
      </w:r>
    </w:p>
    <w:p w14:paraId="241E00DC" w14:textId="77777777" w:rsidR="00576244" w:rsidRPr="00DD1ADE" w:rsidRDefault="006530E2">
      <w:pPr>
        <w:rPr>
          <w:rFonts w:ascii="Lucida Bright" w:hAnsi="Lucida Bright"/>
          <w:color w:val="000000" w:themeColor="text1"/>
          <w:sz w:val="20"/>
          <w:szCs w:val="20"/>
        </w:rPr>
      </w:pPr>
      <w:r w:rsidRPr="00DD1ADE">
        <w:rPr>
          <w:rFonts w:ascii="Lucida Bright" w:hAnsi="Lucida Bright"/>
          <w:sz w:val="20"/>
          <w:szCs w:val="20"/>
        </w:rPr>
        <w:t>Email</w:t>
      </w:r>
      <w:r w:rsidR="00DD1ADE">
        <w:rPr>
          <w:rFonts w:ascii="Lucida Bright" w:hAnsi="Lucida Bright"/>
          <w:sz w:val="20"/>
          <w:szCs w:val="20"/>
        </w:rPr>
        <w:t xml:space="preserve">   </w:t>
      </w:r>
      <w:r w:rsidR="00E3124F">
        <w:rPr>
          <w:rFonts w:ascii="Lucida Bright" w:hAnsi="Lucida Bright"/>
          <w:sz w:val="20"/>
          <w:szCs w:val="20"/>
        </w:rPr>
        <w:t xml:space="preserve">            </w:t>
      </w:r>
      <w:r w:rsidRPr="00DD1ADE">
        <w:rPr>
          <w:rFonts w:ascii="Lucida Bright" w:hAnsi="Lucida Bright"/>
          <w:sz w:val="20"/>
          <w:szCs w:val="20"/>
        </w:rPr>
        <w:t>:</w:t>
      </w:r>
      <w:r w:rsidR="00DD1ADE">
        <w:rPr>
          <w:rFonts w:ascii="Lucida Bright" w:hAnsi="Lucida Bright"/>
          <w:sz w:val="20"/>
          <w:szCs w:val="20"/>
        </w:rPr>
        <w:t xml:space="preserve"> </w:t>
      </w:r>
      <w:hyperlink r:id="rId8" w:history="1">
        <w:r w:rsidR="009B634B" w:rsidRPr="0035270F">
          <w:rPr>
            <w:rStyle w:val="Hyperlink"/>
            <w:rFonts w:ascii="Lucida Bright" w:hAnsi="Lucida Bright"/>
            <w:sz w:val="20"/>
            <w:szCs w:val="20"/>
          </w:rPr>
          <w:t>akshaymogha4@gmail.com</w:t>
        </w:r>
      </w:hyperlink>
    </w:p>
    <w:p w14:paraId="2E13ADDF" w14:textId="77777777" w:rsidR="009256DA" w:rsidRPr="00DD1ADE" w:rsidRDefault="00E3124F">
      <w:pPr>
        <w:rPr>
          <w:rFonts w:ascii="Lucida Bright" w:hAnsi="Lucida Bright"/>
          <w:sz w:val="20"/>
          <w:szCs w:val="20"/>
        </w:rPr>
      </w:pPr>
      <w:r>
        <w:rPr>
          <w:rFonts w:ascii="Lucida Bright" w:hAnsi="Lucida Bright"/>
          <w:sz w:val="20"/>
          <w:szCs w:val="20"/>
        </w:rPr>
        <w:t xml:space="preserve">Phone </w:t>
      </w:r>
      <w:r w:rsidR="00DA6C13">
        <w:rPr>
          <w:rFonts w:ascii="Lucida Bright" w:hAnsi="Lucida Bright"/>
          <w:sz w:val="20"/>
          <w:szCs w:val="20"/>
        </w:rPr>
        <w:t>number:</w:t>
      </w:r>
      <w:r>
        <w:rPr>
          <w:rFonts w:ascii="Lucida Bright" w:hAnsi="Lucida Bright"/>
          <w:sz w:val="20"/>
          <w:szCs w:val="20"/>
        </w:rPr>
        <w:t xml:space="preserve"> </w:t>
      </w:r>
      <w:r w:rsidR="009256DA" w:rsidRPr="00DD1ADE">
        <w:rPr>
          <w:rFonts w:ascii="Lucida Bright" w:hAnsi="Lucida Bright"/>
          <w:sz w:val="20"/>
          <w:szCs w:val="20"/>
        </w:rPr>
        <w:t>09</w:t>
      </w:r>
      <w:r w:rsidR="009B634B">
        <w:rPr>
          <w:rFonts w:ascii="Lucida Bright" w:hAnsi="Lucida Bright"/>
          <w:sz w:val="20"/>
          <w:szCs w:val="20"/>
        </w:rPr>
        <w:t>160304523</w:t>
      </w:r>
    </w:p>
    <w:p w14:paraId="44021575" w14:textId="77777777" w:rsidR="005A5FD3" w:rsidRPr="00C26058" w:rsidRDefault="009256DA" w:rsidP="006203DF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 w:rsidRPr="00DD1ADE">
        <w:rPr>
          <w:rFonts w:ascii="Lucida Bright" w:hAnsi="Lucida Bright"/>
          <w:sz w:val="20"/>
          <w:szCs w:val="20"/>
        </w:rPr>
        <w:t>Links</w:t>
      </w:r>
      <w:r w:rsidR="006203DF">
        <w:rPr>
          <w:rFonts w:ascii="Lucida Bright" w:hAnsi="Lucida Bright"/>
          <w:sz w:val="20"/>
          <w:szCs w:val="20"/>
        </w:rPr>
        <w:t xml:space="preserve">               </w:t>
      </w:r>
      <w:r w:rsidR="00CB6955">
        <w:rPr>
          <w:rFonts w:ascii="Lucida Bright" w:hAnsi="Lucida Bright"/>
          <w:sz w:val="20"/>
          <w:szCs w:val="20"/>
        </w:rPr>
        <w:t>:</w:t>
      </w:r>
      <w:r w:rsidR="00CB6955" w:rsidRPr="00CB6955">
        <w:t xml:space="preserve"> </w:t>
      </w:r>
      <w:r w:rsidR="00CB6955" w:rsidRPr="00CB6955">
        <w:rPr>
          <w:rFonts w:ascii="Lucida Bright" w:hAnsi="Lucida Bright"/>
          <w:sz w:val="20"/>
          <w:szCs w:val="20"/>
        </w:rPr>
        <w:t>https://www.linkedin.com/profile/public-profile-settings?trk=prof-edit-edit-public_profile</w:t>
      </w:r>
    </w:p>
    <w:p w14:paraId="1EFE145B" w14:textId="13B18E7A" w:rsidR="00A659F5" w:rsidRPr="00F43F3C" w:rsidRDefault="00454EC2" w:rsidP="00836FDD">
      <w:pPr>
        <w:pStyle w:val="IntenseQuote"/>
        <w:ind w:left="0"/>
        <w:jc w:val="both"/>
        <w:rPr>
          <w:rFonts w:ascii="Lucida Bright" w:hAnsi="Lucida Bright" w:cs="Arial"/>
          <w:i w:val="0"/>
          <w:sz w:val="24"/>
          <w:szCs w:val="24"/>
        </w:rPr>
      </w:pPr>
      <w:r w:rsidRPr="00F43F3C">
        <w:rPr>
          <w:rFonts w:ascii="Lucida Bright" w:hAnsi="Lucida Bright"/>
          <w:i w:val="0"/>
          <w:sz w:val="24"/>
          <w:szCs w:val="24"/>
        </w:rPr>
        <w:t>Objective</w:t>
      </w:r>
      <w:r w:rsidRPr="00F43F3C">
        <w:rPr>
          <w:rFonts w:ascii="Lucida Bright" w:hAnsi="Lucida Bright" w:cs="Arial"/>
          <w:i w:val="0"/>
          <w:sz w:val="24"/>
          <w:szCs w:val="24"/>
        </w:rPr>
        <w:t>:</w:t>
      </w:r>
      <w:r w:rsidR="008E1033" w:rsidRPr="00F43F3C">
        <w:rPr>
          <w:rFonts w:ascii="Lucida Bright" w:hAnsi="Lucida Bright" w:cs="Arial"/>
          <w:i w:val="0"/>
          <w:sz w:val="24"/>
          <w:szCs w:val="24"/>
        </w:rPr>
        <w:t xml:space="preserve">                                               </w:t>
      </w:r>
    </w:p>
    <w:p w14:paraId="145F9B49" w14:textId="445BCBCF" w:rsidR="00C26058" w:rsidRDefault="00EA59B3">
      <w:pPr>
        <w:rPr>
          <w:rFonts w:ascii="Lucida Bright" w:hAnsi="Lucida Bright"/>
          <w:sz w:val="20"/>
          <w:szCs w:val="20"/>
        </w:rPr>
      </w:pPr>
      <w:r w:rsidRPr="005A5FD3">
        <w:rPr>
          <w:rFonts w:ascii="Lucida Bright" w:eastAsia="Times New Roman" w:hAnsi="Lucida Bright" w:cs="Arial"/>
          <w:sz w:val="20"/>
          <w:szCs w:val="20"/>
        </w:rPr>
        <w:t>Seeking a</w:t>
      </w:r>
      <w:r w:rsidR="00FC2DBC" w:rsidRPr="005A5FD3">
        <w:rPr>
          <w:rFonts w:ascii="Lucida Bright" w:eastAsia="Times New Roman" w:hAnsi="Lucida Bright" w:cs="Arial"/>
          <w:sz w:val="20"/>
          <w:szCs w:val="20"/>
        </w:rPr>
        <w:t xml:space="preserve"> position</w:t>
      </w:r>
      <w:r w:rsidRPr="005A5FD3">
        <w:rPr>
          <w:rFonts w:ascii="Lucida Bright" w:eastAsia="Times New Roman" w:hAnsi="Lucida Bright" w:cs="Arial"/>
          <w:sz w:val="20"/>
          <w:szCs w:val="20"/>
        </w:rPr>
        <w:t xml:space="preserve"> in </w:t>
      </w:r>
      <w:r w:rsidR="0054523E">
        <w:rPr>
          <w:rFonts w:ascii="Lucida Bright" w:eastAsia="Times New Roman" w:hAnsi="Lucida Bright" w:cs="Arial"/>
          <w:sz w:val="20"/>
          <w:szCs w:val="20"/>
        </w:rPr>
        <w:t>Service</w:t>
      </w:r>
      <w:r w:rsidR="00836FDD" w:rsidRPr="005A5FD3">
        <w:rPr>
          <w:rFonts w:ascii="Lucida Bright" w:eastAsia="Times New Roman" w:hAnsi="Lucida Bright" w:cs="Arial"/>
          <w:sz w:val="20"/>
          <w:szCs w:val="20"/>
        </w:rPr>
        <w:t xml:space="preserve"> </w:t>
      </w:r>
      <w:r w:rsidRPr="005A5FD3">
        <w:rPr>
          <w:rFonts w:ascii="Lucida Bright" w:eastAsia="Times New Roman" w:hAnsi="Lucida Bright" w:cs="Arial"/>
          <w:sz w:val="20"/>
          <w:szCs w:val="20"/>
        </w:rPr>
        <w:t xml:space="preserve">Industry and to pursue </w:t>
      </w:r>
      <w:r w:rsidR="005444EB" w:rsidRPr="005A5FD3">
        <w:rPr>
          <w:rFonts w:ascii="Lucida Bright" w:eastAsia="Times New Roman" w:hAnsi="Lucida Bright" w:cs="Arial"/>
          <w:sz w:val="20"/>
          <w:szCs w:val="20"/>
        </w:rPr>
        <w:t xml:space="preserve">a </w:t>
      </w:r>
      <w:r w:rsidRPr="005A5FD3">
        <w:rPr>
          <w:rFonts w:ascii="Lucida Bright" w:eastAsia="Times New Roman" w:hAnsi="Lucida Bright" w:cs="Arial"/>
          <w:sz w:val="20"/>
          <w:szCs w:val="20"/>
        </w:rPr>
        <w:t>career</w:t>
      </w:r>
      <w:r w:rsidR="00285E54" w:rsidRPr="005A5FD3">
        <w:rPr>
          <w:rFonts w:ascii="Lucida Bright" w:eastAsia="Times New Roman" w:hAnsi="Lucida Bright" w:cs="Arial"/>
          <w:sz w:val="20"/>
          <w:szCs w:val="20"/>
        </w:rPr>
        <w:t xml:space="preserve"> which </w:t>
      </w:r>
      <w:r w:rsidR="00285E54" w:rsidRPr="005A5FD3">
        <w:rPr>
          <w:rFonts w:ascii="Lucida Bright" w:hAnsi="Lucida Bright"/>
          <w:sz w:val="20"/>
          <w:szCs w:val="20"/>
        </w:rPr>
        <w:t>would provide opportunities for growth in a</w:t>
      </w:r>
      <w:r w:rsidR="009B634B">
        <w:rPr>
          <w:rFonts w:ascii="Lucida Bright" w:hAnsi="Lucida Bright"/>
          <w:sz w:val="20"/>
          <w:szCs w:val="20"/>
        </w:rPr>
        <w:t>n</w:t>
      </w:r>
      <w:r w:rsidR="00285E54" w:rsidRPr="005A5FD3">
        <w:rPr>
          <w:rFonts w:ascii="Lucida Bright" w:hAnsi="Lucida Bright"/>
          <w:sz w:val="20"/>
          <w:szCs w:val="20"/>
        </w:rPr>
        <w:t xml:space="preserve"> organization</w:t>
      </w:r>
      <w:r w:rsidR="0054523E">
        <w:rPr>
          <w:rFonts w:ascii="Lucida Bright" w:hAnsi="Lucida Bright"/>
          <w:sz w:val="20"/>
          <w:szCs w:val="20"/>
        </w:rPr>
        <w:t>.</w:t>
      </w:r>
    </w:p>
    <w:p w14:paraId="32D50A26" w14:textId="77777777" w:rsidR="005A5FD3" w:rsidRPr="00F43F3C" w:rsidRDefault="005A5FD3" w:rsidP="005A5FD3">
      <w:pPr>
        <w:pStyle w:val="IntenseQuote"/>
        <w:pBdr>
          <w:bottom w:val="single" w:sz="4" w:space="3" w:color="5B9BD5" w:themeColor="accent1"/>
        </w:pBdr>
        <w:ind w:left="0"/>
        <w:rPr>
          <w:rFonts w:ascii="Lucida Bright" w:hAnsi="Lucida Bright"/>
          <w:i w:val="0"/>
          <w:sz w:val="24"/>
          <w:szCs w:val="24"/>
        </w:rPr>
      </w:pPr>
      <w:r w:rsidRPr="00F43F3C">
        <w:rPr>
          <w:rFonts w:ascii="Lucida Bright" w:hAnsi="Lucida Bright"/>
          <w:i w:val="0"/>
          <w:sz w:val="24"/>
          <w:szCs w:val="24"/>
        </w:rPr>
        <w:t xml:space="preserve">Internship/ Experience:                              </w:t>
      </w:r>
    </w:p>
    <w:p w14:paraId="444B67D4" w14:textId="7658B68E" w:rsidR="001C6501" w:rsidRDefault="001C6501" w:rsidP="001C6501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Reliance Retail ltd</w:t>
      </w:r>
      <w:r w:rsidRPr="00C2605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04 A</w:t>
      </w:r>
      <w:r w:rsidR="00001217">
        <w:rPr>
          <w:rFonts w:ascii="Lucida Bright" w:eastAsia="FreeSans" w:hAnsi="Lucida Bright" w:cs="FreeSans"/>
          <w:b/>
          <w:color w:val="222222"/>
          <w:sz w:val="24"/>
          <w:szCs w:val="24"/>
        </w:rPr>
        <w:t>ug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2019 – </w:t>
      </w:r>
      <w:r w:rsidR="00001217">
        <w:rPr>
          <w:rFonts w:ascii="Lucida Bright" w:eastAsia="FreeSans" w:hAnsi="Lucida Bright" w:cs="FreeSans"/>
          <w:b/>
          <w:color w:val="222222"/>
          <w:sz w:val="24"/>
          <w:szCs w:val="24"/>
        </w:rPr>
        <w:t>25 July 2020</w:t>
      </w:r>
    </w:p>
    <w:p w14:paraId="61224BE6" w14:textId="0E9672EB" w:rsidR="00001217" w:rsidRDefault="001C6501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DMIT (A3) :-</w:t>
      </w:r>
    </w:p>
    <w:p w14:paraId="2B926667" w14:textId="784882E6" w:rsidR="002913B2" w:rsidRPr="00860F14" w:rsidRDefault="002913B2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Got selected as a DMIT </w:t>
      </w:r>
      <w:r w:rsidR="00EC6A31">
        <w:rPr>
          <w:rFonts w:ascii="Lucida Bright" w:eastAsia="Times New Roman" w:hAnsi="Lucida Bright" w:cs="Times New Roman"/>
          <w:sz w:val="20"/>
          <w:szCs w:val="20"/>
        </w:rPr>
        <w:t>(Department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</w:t>
      </w:r>
      <w:r w:rsidR="00EC6A31">
        <w:rPr>
          <w:rFonts w:ascii="Lucida Bright" w:eastAsia="Times New Roman" w:hAnsi="Lucida Bright" w:cs="Times New Roman"/>
          <w:sz w:val="20"/>
          <w:szCs w:val="20"/>
        </w:rPr>
        <w:t>s</w:t>
      </w:r>
      <w:r>
        <w:rPr>
          <w:rFonts w:ascii="Lucida Bright" w:eastAsia="Times New Roman" w:hAnsi="Lucida Bright" w:cs="Times New Roman"/>
          <w:sz w:val="20"/>
          <w:szCs w:val="20"/>
        </w:rPr>
        <w:t>Manager Industrial Trainee)</w:t>
      </w:r>
    </w:p>
    <w:p w14:paraId="2A6F5250" w14:textId="464293A0" w:rsidR="002913B2" w:rsidRDefault="002913B2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Went through a tough training for 3 months and grown to the level of understanding business strategies and providing growth to the company.</w:t>
      </w:r>
    </w:p>
    <w:p w14:paraId="03264A8E" w14:textId="0C917978" w:rsidR="002913B2" w:rsidRPr="00001217" w:rsidRDefault="002913B2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Overall training period was for 6 months where I was trained to grow business in future.</w:t>
      </w:r>
    </w:p>
    <w:p w14:paraId="0BB59930" w14:textId="77777777" w:rsidR="002913B2" w:rsidRPr="00001217" w:rsidRDefault="002913B2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Achieving daily given KPI’s to deliver the promised business.</w:t>
      </w:r>
    </w:p>
    <w:p w14:paraId="50C27CE9" w14:textId="12184912" w:rsidR="002913B2" w:rsidRDefault="002913B2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Handled a team for 20 people in a store under the supervision of my Store Manager.</w:t>
      </w:r>
    </w:p>
    <w:p w14:paraId="0C44FCDE" w14:textId="6DAC759B" w:rsidR="00001217" w:rsidRPr="002913B2" w:rsidRDefault="002913B2" w:rsidP="00BE0E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Planning weekly meetings, Rota’s, daily </w:t>
      </w:r>
      <w:r w:rsidR="00EC6A31">
        <w:rPr>
          <w:rFonts w:ascii="Lucida Bright" w:eastAsia="Times New Roman" w:hAnsi="Lucida Bright" w:cs="Times New Roman"/>
          <w:sz w:val="20"/>
          <w:szCs w:val="20"/>
        </w:rPr>
        <w:t>briefings,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and target allotment for team members.</w:t>
      </w:r>
    </w:p>
    <w:p w14:paraId="614EA021" w14:textId="7BC694BC" w:rsidR="00BE0E47" w:rsidRDefault="00BE0E47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Reliance Retail ltd</w:t>
      </w:r>
      <w:r w:rsidRPr="00C2605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04 Jan 2018 – </w:t>
      </w:r>
      <w:r w:rsidR="00001217">
        <w:rPr>
          <w:rFonts w:ascii="Lucida Bright" w:eastAsia="FreeSans" w:hAnsi="Lucida Bright" w:cs="FreeSans"/>
          <w:b/>
          <w:color w:val="222222"/>
          <w:sz w:val="24"/>
          <w:szCs w:val="24"/>
        </w:rPr>
        <w:t>03 Aug 2019</w:t>
      </w:r>
    </w:p>
    <w:p w14:paraId="2062024F" w14:textId="669FB6C8" w:rsidR="00BE0E47" w:rsidRDefault="00BE0E47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Senior Executive (A3)</w:t>
      </w:r>
    </w:p>
    <w:p w14:paraId="3E4E32F5" w14:textId="3AD8B0A1" w:rsidR="00001217" w:rsidRPr="00860F14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While working in the Brand Project Eve as a </w:t>
      </w:r>
      <w:r w:rsidR="002913B2">
        <w:rPr>
          <w:rFonts w:ascii="Lucida Bright" w:eastAsia="Times New Roman" w:hAnsi="Lucida Bright" w:cs="Times New Roman"/>
          <w:sz w:val="20"/>
          <w:szCs w:val="20"/>
        </w:rPr>
        <w:t>senior executive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handled a small team of 3 people and trained them under the supervision of Store manager</w:t>
      </w:r>
      <w:r w:rsidR="002913B2">
        <w:rPr>
          <w:rFonts w:ascii="Lucida Bright" w:eastAsia="Times New Roman" w:hAnsi="Lucida Bright" w:cs="Times New Roman"/>
          <w:sz w:val="20"/>
          <w:szCs w:val="20"/>
        </w:rPr>
        <w:t>.</w:t>
      </w:r>
    </w:p>
    <w:p w14:paraId="5905BA51" w14:textId="595F4FCA" w:rsidR="00001217" w:rsidRPr="00001217" w:rsidRDefault="002913B2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Did several market surveys on competition brands.</w:t>
      </w:r>
    </w:p>
    <w:p w14:paraId="4BC9A30C" w14:textId="10952BED" w:rsidR="00001217" w:rsidRPr="00001217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Achieving </w:t>
      </w:r>
      <w:r w:rsidR="002913B2">
        <w:rPr>
          <w:rFonts w:ascii="Lucida Bright" w:eastAsia="Times New Roman" w:hAnsi="Lucida Bright" w:cs="Times New Roman"/>
          <w:sz w:val="20"/>
          <w:szCs w:val="20"/>
        </w:rPr>
        <w:t xml:space="preserve">daily </w:t>
      </w:r>
      <w:r>
        <w:rPr>
          <w:rFonts w:ascii="Lucida Bright" w:eastAsia="Times New Roman" w:hAnsi="Lucida Bright" w:cs="Times New Roman"/>
          <w:sz w:val="20"/>
          <w:szCs w:val="20"/>
        </w:rPr>
        <w:t>given KPI’s to deliver the promised business.</w:t>
      </w:r>
    </w:p>
    <w:p w14:paraId="1180D33C" w14:textId="470CE3CD" w:rsidR="00001217" w:rsidRDefault="002913B2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Awarded as a service champ 3 months in a row.</w:t>
      </w:r>
    </w:p>
    <w:p w14:paraId="7A5BAF41" w14:textId="3549E910" w:rsidR="00BE0E47" w:rsidRPr="00001217" w:rsidRDefault="002913B2" w:rsidP="00BE0E4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Market competition report.</w:t>
      </w:r>
    </w:p>
    <w:p w14:paraId="2489E0D0" w14:textId="588246C1" w:rsidR="00BE0E47" w:rsidRDefault="00BE0E47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</w:p>
    <w:p w14:paraId="35C1668E" w14:textId="77777777" w:rsidR="002913B2" w:rsidRDefault="002913B2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</w:p>
    <w:p w14:paraId="0582C513" w14:textId="4AF1B534" w:rsidR="00BE0E47" w:rsidRDefault="00BE0E47" w:rsidP="00BE0E47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BESTSELLER INDIA</w:t>
      </w:r>
      <w:r w:rsidRPr="00C2605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16 July 2016 — 23 Dec 2017</w:t>
      </w:r>
    </w:p>
    <w:p w14:paraId="53F254BB" w14:textId="0F4D7F45" w:rsidR="00BE0E47" w:rsidRDefault="00BE0E47" w:rsidP="00C26058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Fashion Consultant</w:t>
      </w:r>
    </w:p>
    <w:p w14:paraId="42ECBC2A" w14:textId="0619F0AC" w:rsidR="00001217" w:rsidRPr="00860F14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While working in the Brand Jack &amp; Jones got to understand the basics of retail fundamentals.</w:t>
      </w:r>
    </w:p>
    <w:p w14:paraId="00B82AEF" w14:textId="57BC4627" w:rsidR="00001217" w:rsidRPr="00001217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Daily hustles to achieve the given individual targets.</w:t>
      </w:r>
    </w:p>
    <w:p w14:paraId="5EEA18AD" w14:textId="358A4C18" w:rsidR="00001217" w:rsidRPr="00001217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Achieving given KPI’s to deliver the promised business.</w:t>
      </w:r>
    </w:p>
    <w:p w14:paraId="7718D979" w14:textId="5CD25CA1" w:rsidR="00001217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Did highest bill in this period and awarded as a Service champ.</w:t>
      </w:r>
    </w:p>
    <w:p w14:paraId="75F252AB" w14:textId="73257BCF" w:rsidR="00001217" w:rsidRPr="00001217" w:rsidRDefault="00001217" w:rsidP="0000121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Attended several trainings for all the brands of Bestseller India (J&amp;J, Selected, Vero Moda and Only).</w:t>
      </w:r>
    </w:p>
    <w:p w14:paraId="31F32A59" w14:textId="68BD2829" w:rsidR="00C26058" w:rsidRDefault="009B634B" w:rsidP="00C26058">
      <w:pPr>
        <w:spacing w:before="100" w:beforeAutospacing="1" w:after="100" w:afterAutospacing="1" w:line="240" w:lineRule="auto"/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Westin Mindspace</w:t>
      </w:r>
      <w:r w:rsidR="00C26058" w:rsidRPr="00C2605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, Hyderabad               </w:t>
      </w:r>
      <w:r w:rsidR="00C2605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8 December 2014 — 14 April 2015</w:t>
      </w:r>
    </w:p>
    <w:p w14:paraId="58AC6A4D" w14:textId="77777777" w:rsidR="00C26058" w:rsidRPr="00C26058" w:rsidRDefault="00C26058" w:rsidP="00C26058">
      <w:p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b/>
        </w:rPr>
      </w:pPr>
      <w:r w:rsidRPr="00C26058">
        <w:rPr>
          <w:rFonts w:ascii="Lucida Bright" w:eastAsia="FreeSans" w:hAnsi="Lucida Bright" w:cs="FreeSans"/>
          <w:color w:val="222222"/>
        </w:rPr>
        <w:t>Industrial Trainee</w:t>
      </w:r>
    </w:p>
    <w:p w14:paraId="6977013C" w14:textId="77777777" w:rsidR="005A5FD3" w:rsidRPr="00860F14" w:rsidRDefault="005A5FD3" w:rsidP="005A5F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 w:rsidRPr="00860F14">
        <w:rPr>
          <w:rFonts w:ascii="Lucida Bright" w:eastAsia="Times New Roman" w:hAnsi="Lucida Bright" w:cs="Times New Roman"/>
          <w:sz w:val="20"/>
          <w:szCs w:val="20"/>
        </w:rPr>
        <w:t>Trained in the Departments of Food &amp; Beverage Service, Culin</w:t>
      </w:r>
      <w:r w:rsidR="00611122">
        <w:rPr>
          <w:rFonts w:ascii="Lucida Bright" w:eastAsia="Times New Roman" w:hAnsi="Lucida Bright" w:cs="Times New Roman"/>
          <w:sz w:val="20"/>
          <w:szCs w:val="20"/>
        </w:rPr>
        <w:t xml:space="preserve">ary, Laundry, House Keeping, </w:t>
      </w:r>
      <w:r w:rsidRPr="00860F14">
        <w:rPr>
          <w:rFonts w:ascii="Lucida Bright" w:eastAsia="Times New Roman" w:hAnsi="Lucida Bright" w:cs="Times New Roman"/>
          <w:sz w:val="20"/>
          <w:szCs w:val="20"/>
        </w:rPr>
        <w:t>Front Office</w:t>
      </w:r>
      <w:r w:rsidR="00611122">
        <w:rPr>
          <w:rFonts w:ascii="Lucida Bright" w:eastAsia="Times New Roman" w:hAnsi="Lucida Bright" w:cs="Times New Roman"/>
          <w:sz w:val="20"/>
          <w:szCs w:val="20"/>
        </w:rPr>
        <w:t xml:space="preserve"> and Sales &amp; Marketing</w:t>
      </w:r>
    </w:p>
    <w:p w14:paraId="15773EE7" w14:textId="4457348F" w:rsidR="005A5FD3" w:rsidRDefault="005A5FD3" w:rsidP="005A5F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 w:rsidRPr="00860F14">
        <w:rPr>
          <w:rFonts w:ascii="Lucida Bright" w:eastAsia="Times New Roman" w:hAnsi="Lucida Bright" w:cs="Times New Roman"/>
          <w:sz w:val="20"/>
          <w:szCs w:val="20"/>
        </w:rPr>
        <w:t>Managed Flower room during this period</w:t>
      </w:r>
    </w:p>
    <w:p w14:paraId="1AB4F12C" w14:textId="5FC93084" w:rsidR="009B634B" w:rsidRPr="00860F14" w:rsidRDefault="009B634B" w:rsidP="005A5F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Appreciated for the decoration work </w:t>
      </w:r>
      <w:r w:rsidR="00932F6F">
        <w:rPr>
          <w:rFonts w:ascii="Lucida Bright" w:eastAsia="Times New Roman" w:hAnsi="Lucida Bright" w:cs="Times New Roman"/>
          <w:sz w:val="20"/>
          <w:szCs w:val="20"/>
        </w:rPr>
        <w:t>on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Valentine’s Day </w:t>
      </w:r>
      <w:r w:rsidR="001E4DA9">
        <w:rPr>
          <w:rFonts w:ascii="Lucida Bright" w:eastAsia="Times New Roman" w:hAnsi="Lucida Bright" w:cs="Times New Roman"/>
          <w:sz w:val="20"/>
          <w:szCs w:val="20"/>
        </w:rPr>
        <w:t>in Prego (Italian Outlet)</w:t>
      </w:r>
    </w:p>
    <w:p w14:paraId="2A94E2E0" w14:textId="77777777" w:rsidR="005A5FD3" w:rsidRPr="00860F14" w:rsidRDefault="005A5FD3" w:rsidP="005A5F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 w:rsidRPr="00860F14">
        <w:rPr>
          <w:rFonts w:ascii="Lucida Bright" w:eastAsia="Times New Roman" w:hAnsi="Lucida Bright" w:cs="Times New Roman"/>
          <w:sz w:val="20"/>
          <w:szCs w:val="20"/>
        </w:rPr>
        <w:t>Token of appreciation from the Asst. Front Office Manager for my performance.</w:t>
      </w:r>
    </w:p>
    <w:p w14:paraId="2CD08690" w14:textId="77777777" w:rsidR="005A5FD3" w:rsidRDefault="009B634B" w:rsidP="005A5FD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Token of appreciation from the Restaurant Manager (Prego)</w:t>
      </w:r>
    </w:p>
    <w:p w14:paraId="56F3CE9F" w14:textId="36692935" w:rsidR="00BE0E47" w:rsidRPr="002913B2" w:rsidRDefault="009B634B" w:rsidP="002913B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Letter of recommendation from the Director of Sales and Marketing</w:t>
      </w:r>
    </w:p>
    <w:p w14:paraId="2FE33217" w14:textId="4BAD400B" w:rsidR="00FC2DBC" w:rsidRPr="00F43F3C" w:rsidRDefault="00576244" w:rsidP="00FC2DBC">
      <w:pPr>
        <w:pStyle w:val="IntenseQuote"/>
        <w:ind w:left="0"/>
        <w:rPr>
          <w:rFonts w:ascii="Lucida Bright" w:hAnsi="Lucida Bright"/>
          <w:i w:val="0"/>
          <w:sz w:val="24"/>
          <w:szCs w:val="24"/>
        </w:rPr>
      </w:pPr>
      <w:r w:rsidRPr="00F43F3C">
        <w:rPr>
          <w:rFonts w:ascii="Lucida Bright" w:hAnsi="Lucida Bright"/>
          <w:i w:val="0"/>
          <w:sz w:val="24"/>
          <w:szCs w:val="24"/>
        </w:rPr>
        <w:t>Academic Qualification</w:t>
      </w:r>
      <w:r w:rsidR="00656C96" w:rsidRPr="00F43F3C">
        <w:rPr>
          <w:rFonts w:ascii="Lucida Bright" w:hAnsi="Lucida Bright"/>
          <w:i w:val="0"/>
          <w:sz w:val="24"/>
          <w:szCs w:val="24"/>
        </w:rPr>
        <w:t xml:space="preserve">:  </w:t>
      </w:r>
      <w:r w:rsidR="008E1033" w:rsidRPr="00F43F3C">
        <w:rPr>
          <w:rFonts w:ascii="Lucida Bright" w:hAnsi="Lucida Bright"/>
          <w:i w:val="0"/>
          <w:sz w:val="24"/>
          <w:szCs w:val="24"/>
        </w:rPr>
        <w:t xml:space="preserve">                                </w:t>
      </w:r>
    </w:p>
    <w:p w14:paraId="3A057153" w14:textId="3F2ED01E" w:rsidR="003C5F81" w:rsidRPr="00273CB5" w:rsidRDefault="00932F6F" w:rsidP="00890F6F">
      <w:pPr>
        <w:rPr>
          <w:rStyle w:val="Strong"/>
          <w:rFonts w:ascii="Lucida Bright" w:hAnsi="Lucida Bright"/>
          <w:color w:val="000000" w:themeColor="text1"/>
        </w:rPr>
      </w:pPr>
      <w:r>
        <w:rPr>
          <w:rStyle w:val="Strong"/>
          <w:rFonts w:ascii="Lucida Bright" w:hAnsi="Lucida Bright"/>
          <w:color w:val="000000" w:themeColor="text1"/>
        </w:rPr>
        <w:t>Graduation (</w:t>
      </w:r>
      <w:r w:rsidR="00376600" w:rsidRPr="00273CB5">
        <w:rPr>
          <w:rStyle w:val="Strong"/>
          <w:rFonts w:ascii="Lucida Bright" w:hAnsi="Lucida Bright"/>
          <w:color w:val="000000" w:themeColor="text1"/>
        </w:rPr>
        <w:t>B.Sc. in</w:t>
      </w:r>
      <w:r w:rsidR="00EF0C59" w:rsidRPr="00273CB5">
        <w:rPr>
          <w:rStyle w:val="Strong"/>
          <w:rFonts w:ascii="Lucida Bright" w:hAnsi="Lucida Bright"/>
          <w:color w:val="000000" w:themeColor="text1"/>
        </w:rPr>
        <w:t xml:space="preserve"> </w:t>
      </w:r>
      <w:r w:rsidR="003C5F81" w:rsidRPr="00273CB5">
        <w:rPr>
          <w:rStyle w:val="Strong"/>
          <w:rFonts w:ascii="Lucida Bright" w:hAnsi="Lucida Bright"/>
          <w:color w:val="000000" w:themeColor="text1"/>
        </w:rPr>
        <w:t xml:space="preserve">Hospitality </w:t>
      </w:r>
      <w:r w:rsidR="00890F6F" w:rsidRPr="00273CB5">
        <w:rPr>
          <w:rStyle w:val="Strong"/>
          <w:rFonts w:ascii="Lucida Bright" w:hAnsi="Lucida Bright"/>
          <w:color w:val="000000" w:themeColor="text1"/>
        </w:rPr>
        <w:t>and</w:t>
      </w:r>
      <w:r w:rsidR="003C5F81" w:rsidRPr="00273CB5">
        <w:rPr>
          <w:rStyle w:val="Strong"/>
          <w:rFonts w:ascii="Lucida Bright" w:hAnsi="Lucida Bright"/>
          <w:color w:val="000000" w:themeColor="text1"/>
        </w:rPr>
        <w:t xml:space="preserve">                     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July</w:t>
      </w:r>
      <w:r w:rsidR="00DF2FC8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2013</w:t>
      </w:r>
      <w:r w:rsidR="003C5F81" w:rsidRPr="00273CB5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— </w:t>
      </w:r>
      <w:r>
        <w:rPr>
          <w:rFonts w:ascii="Lucida Bright" w:eastAsia="FreeSans" w:hAnsi="Lucida Bright" w:cs="FreeSans"/>
          <w:b/>
          <w:color w:val="222222"/>
          <w:sz w:val="24"/>
          <w:szCs w:val="24"/>
        </w:rPr>
        <w:t>July</w:t>
      </w:r>
      <w:r w:rsidR="003C5F81" w:rsidRPr="00273CB5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201</w:t>
      </w:r>
      <w:r w:rsidR="00DF2FC8">
        <w:rPr>
          <w:rFonts w:ascii="Lucida Bright" w:eastAsia="FreeSans" w:hAnsi="Lucida Bright" w:cs="FreeSans"/>
          <w:b/>
          <w:color w:val="222222"/>
          <w:sz w:val="24"/>
          <w:szCs w:val="24"/>
        </w:rPr>
        <w:t>6</w:t>
      </w:r>
    </w:p>
    <w:p w14:paraId="7DD9563D" w14:textId="473B9100" w:rsidR="00890F6F" w:rsidRPr="00273CB5" w:rsidRDefault="00890F6F" w:rsidP="00890F6F">
      <w:pPr>
        <w:rPr>
          <w:rStyle w:val="Strong"/>
          <w:rFonts w:ascii="Lucida Bright" w:hAnsi="Lucida Bright"/>
          <w:color w:val="000000" w:themeColor="text1"/>
        </w:rPr>
      </w:pPr>
      <w:r w:rsidRPr="00273CB5">
        <w:rPr>
          <w:rStyle w:val="Strong"/>
          <w:rFonts w:ascii="Lucida Bright" w:hAnsi="Lucida Bright"/>
          <w:color w:val="000000" w:themeColor="text1"/>
        </w:rPr>
        <w:t xml:space="preserve"> </w:t>
      </w:r>
      <w:r w:rsidR="003C5F81" w:rsidRPr="00273CB5">
        <w:rPr>
          <w:rStyle w:val="Strong"/>
          <w:rFonts w:ascii="Lucida Bright" w:hAnsi="Lucida Bright"/>
          <w:color w:val="000000" w:themeColor="text1"/>
        </w:rPr>
        <w:t xml:space="preserve">Hotel </w:t>
      </w:r>
      <w:r w:rsidRPr="00273CB5">
        <w:rPr>
          <w:rStyle w:val="Strong"/>
          <w:rFonts w:ascii="Lucida Bright" w:hAnsi="Lucida Bright"/>
          <w:color w:val="000000" w:themeColor="text1"/>
        </w:rPr>
        <w:t>Administration</w:t>
      </w:r>
      <w:r w:rsidR="00932F6F">
        <w:rPr>
          <w:rStyle w:val="Strong"/>
          <w:rFonts w:ascii="Lucida Bright" w:hAnsi="Lucida Bright"/>
          <w:color w:val="000000" w:themeColor="text1"/>
        </w:rPr>
        <w:t>)</w:t>
      </w:r>
      <w:r w:rsidRPr="00273CB5">
        <w:rPr>
          <w:rStyle w:val="Strong"/>
          <w:rFonts w:ascii="Lucida Bright" w:hAnsi="Lucida Bright"/>
          <w:color w:val="000000" w:themeColor="text1"/>
        </w:rPr>
        <w:t xml:space="preserve">       </w:t>
      </w:r>
      <w:r w:rsidR="00EF0C59" w:rsidRPr="00273CB5">
        <w:rPr>
          <w:rStyle w:val="Strong"/>
          <w:rFonts w:ascii="Lucida Bright" w:hAnsi="Lucida Bright"/>
          <w:color w:val="000000" w:themeColor="text1"/>
        </w:rPr>
        <w:t xml:space="preserve">                     </w:t>
      </w:r>
      <w:r w:rsidRPr="00273CB5">
        <w:rPr>
          <w:rStyle w:val="Strong"/>
          <w:rFonts w:ascii="Lucida Bright" w:hAnsi="Lucida Bright"/>
          <w:color w:val="000000" w:themeColor="text1"/>
        </w:rPr>
        <w:t xml:space="preserve">                        </w:t>
      </w:r>
    </w:p>
    <w:p w14:paraId="15CE613E" w14:textId="77777777" w:rsidR="00576244" w:rsidRDefault="00890F6F" w:rsidP="00EF0C59">
      <w:pPr>
        <w:rPr>
          <w:rFonts w:ascii="Lucida Bright" w:hAnsi="Lucida Bright"/>
          <w:sz w:val="20"/>
          <w:szCs w:val="20"/>
        </w:rPr>
      </w:pPr>
      <w:r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>I.</w:t>
      </w:r>
      <w:r w:rsidR="00EF0C59"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>H</w:t>
      </w:r>
      <w:r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>.</w:t>
      </w:r>
      <w:r w:rsidR="00EF0C59"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>M</w:t>
      </w:r>
      <w:r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 xml:space="preserve">. </w:t>
      </w:r>
      <w:r w:rsidR="00EF0C59" w:rsidRPr="005A5FD3">
        <w:rPr>
          <w:rStyle w:val="Strong"/>
          <w:rFonts w:ascii="Lucida Bright" w:hAnsi="Lucida Bright"/>
          <w:b w:val="0"/>
          <w:color w:val="000000" w:themeColor="text1"/>
          <w:sz w:val="20"/>
          <w:szCs w:val="20"/>
        </w:rPr>
        <w:t xml:space="preserve"> </w:t>
      </w:r>
      <w:hyperlink r:id="rId9" w:tooltip="Find other members who attended Institute of Hotel Management Catering Tecnology and Applied Nutrition , Hyderabad" w:history="1">
        <w:r w:rsidR="002D7769" w:rsidRPr="005A5FD3">
          <w:rPr>
            <w:rStyle w:val="Hyperlink"/>
            <w:rFonts w:ascii="Lucida Bright" w:hAnsi="Lucida Bright"/>
            <w:color w:val="000000" w:themeColor="text1"/>
            <w:sz w:val="20"/>
            <w:szCs w:val="20"/>
            <w:u w:val="none"/>
          </w:rPr>
          <w:t xml:space="preserve"> </w:t>
        </w:r>
        <w:r w:rsidR="00376600" w:rsidRPr="005A5FD3">
          <w:rPr>
            <w:rStyle w:val="Hyperlink"/>
            <w:rFonts w:ascii="Lucida Bright" w:hAnsi="Lucida Bright"/>
            <w:color w:val="000000" w:themeColor="text1"/>
            <w:sz w:val="20"/>
            <w:szCs w:val="20"/>
            <w:u w:val="none"/>
          </w:rPr>
          <w:t>Hyderabad</w:t>
        </w:r>
      </w:hyperlink>
      <w:r w:rsidR="00376600" w:rsidRPr="005A5FD3">
        <w:rPr>
          <w:rFonts w:ascii="Lucida Bright" w:hAnsi="Lucida Bright"/>
          <w:sz w:val="20"/>
          <w:szCs w:val="20"/>
        </w:rPr>
        <w:t>.</w:t>
      </w:r>
    </w:p>
    <w:p w14:paraId="29753D66" w14:textId="302F8EAA" w:rsidR="00F43F3C" w:rsidRDefault="00916E10" w:rsidP="00EF0C59">
      <w:pPr>
        <w:rPr>
          <w:rFonts w:ascii="Lucida Bright" w:hAnsi="Lucida Bright"/>
          <w:sz w:val="20"/>
          <w:szCs w:val="20"/>
        </w:rPr>
      </w:pPr>
      <w:r>
        <w:rPr>
          <w:rFonts w:ascii="Lucida Bright" w:hAnsi="Lucida Bright"/>
          <w:sz w:val="20"/>
          <w:szCs w:val="20"/>
        </w:rPr>
        <w:t xml:space="preserve">Aggregate </w:t>
      </w:r>
      <w:r w:rsidR="005A0157">
        <w:rPr>
          <w:rFonts w:ascii="Lucida Bright" w:hAnsi="Lucida Bright"/>
          <w:sz w:val="20"/>
          <w:szCs w:val="20"/>
        </w:rPr>
        <w:t>(</w:t>
      </w:r>
      <w:r>
        <w:rPr>
          <w:rFonts w:ascii="Lucida Bright" w:hAnsi="Lucida Bright"/>
          <w:sz w:val="20"/>
          <w:szCs w:val="20"/>
        </w:rPr>
        <w:t>1</w:t>
      </w:r>
      <w:r w:rsidRPr="00916E10">
        <w:rPr>
          <w:rFonts w:ascii="Lucida Bright" w:hAnsi="Lucida Bright"/>
          <w:sz w:val="20"/>
          <w:szCs w:val="20"/>
          <w:vertAlign w:val="superscript"/>
        </w:rPr>
        <w:t>st</w:t>
      </w:r>
      <w:r>
        <w:rPr>
          <w:rFonts w:ascii="Lucida Bright" w:hAnsi="Lucida Bright"/>
          <w:sz w:val="20"/>
          <w:szCs w:val="20"/>
        </w:rPr>
        <w:t xml:space="preserve"> </w:t>
      </w:r>
      <w:r w:rsidR="00DF2FC8">
        <w:rPr>
          <w:rFonts w:ascii="Lucida Bright" w:hAnsi="Lucida Bright"/>
          <w:sz w:val="20"/>
          <w:szCs w:val="20"/>
        </w:rPr>
        <w:t>year</w:t>
      </w:r>
      <w:r w:rsidR="00932F6F">
        <w:rPr>
          <w:rFonts w:ascii="Lucida Bright" w:hAnsi="Lucida Bright"/>
          <w:sz w:val="20"/>
          <w:szCs w:val="20"/>
        </w:rPr>
        <w:t>):</w:t>
      </w:r>
      <w:r w:rsidR="00DF2FC8">
        <w:rPr>
          <w:rFonts w:ascii="Lucida Bright" w:hAnsi="Lucida Bright"/>
          <w:sz w:val="20"/>
          <w:szCs w:val="20"/>
        </w:rPr>
        <w:t xml:space="preserve"> 71 %</w:t>
      </w:r>
    </w:p>
    <w:p w14:paraId="11C13C89" w14:textId="09E7D745" w:rsidR="00916E10" w:rsidRDefault="00DF2FC8" w:rsidP="00EF0C59">
      <w:pPr>
        <w:rPr>
          <w:rFonts w:ascii="Lucida Bright" w:hAnsi="Lucida Bright"/>
          <w:sz w:val="20"/>
          <w:szCs w:val="20"/>
        </w:rPr>
      </w:pPr>
      <w:r>
        <w:rPr>
          <w:rFonts w:ascii="Lucida Bright" w:hAnsi="Lucida Bright"/>
          <w:sz w:val="20"/>
          <w:szCs w:val="20"/>
        </w:rPr>
        <w:t>Aggregate (</w:t>
      </w:r>
      <w:r w:rsidR="00916E10">
        <w:rPr>
          <w:rFonts w:ascii="Lucida Bright" w:hAnsi="Lucida Bright"/>
          <w:sz w:val="20"/>
          <w:szCs w:val="20"/>
        </w:rPr>
        <w:t>2</w:t>
      </w:r>
      <w:r w:rsidR="00916E10" w:rsidRPr="00916E10">
        <w:rPr>
          <w:rFonts w:ascii="Lucida Bright" w:hAnsi="Lucida Bright"/>
          <w:sz w:val="20"/>
          <w:szCs w:val="20"/>
          <w:vertAlign w:val="superscript"/>
        </w:rPr>
        <w:t>nd</w:t>
      </w:r>
      <w:r w:rsidR="00916E10">
        <w:rPr>
          <w:rFonts w:ascii="Lucida Bright" w:hAnsi="Lucida Bright"/>
          <w:sz w:val="20"/>
          <w:szCs w:val="20"/>
        </w:rPr>
        <w:t xml:space="preserve"> </w:t>
      </w:r>
      <w:r w:rsidR="005A0157">
        <w:rPr>
          <w:rFonts w:ascii="Lucida Bright" w:hAnsi="Lucida Bright"/>
          <w:sz w:val="20"/>
          <w:szCs w:val="20"/>
        </w:rPr>
        <w:t>year</w:t>
      </w:r>
      <w:r w:rsidR="00932F6F">
        <w:rPr>
          <w:rFonts w:ascii="Lucida Bright" w:hAnsi="Lucida Bright"/>
          <w:sz w:val="20"/>
          <w:szCs w:val="20"/>
        </w:rPr>
        <w:t>):</w:t>
      </w:r>
      <w:r>
        <w:rPr>
          <w:rFonts w:ascii="Lucida Bright" w:hAnsi="Lucida Bright"/>
          <w:sz w:val="20"/>
          <w:szCs w:val="20"/>
        </w:rPr>
        <w:t xml:space="preserve"> </w:t>
      </w:r>
      <w:r w:rsidR="008F438F">
        <w:rPr>
          <w:rFonts w:ascii="Lucida Bright" w:hAnsi="Lucida Bright"/>
          <w:sz w:val="20"/>
          <w:szCs w:val="20"/>
        </w:rPr>
        <w:t>75 %</w:t>
      </w:r>
    </w:p>
    <w:p w14:paraId="2024CFF1" w14:textId="44C8D17B" w:rsidR="00932F6F" w:rsidRPr="005A5FD3" w:rsidRDefault="00932F6F" w:rsidP="00EF0C59">
      <w:pPr>
        <w:rPr>
          <w:rFonts w:ascii="Lucida Bright" w:hAnsi="Lucida Bright"/>
          <w:sz w:val="20"/>
          <w:szCs w:val="20"/>
        </w:rPr>
      </w:pPr>
      <w:r>
        <w:rPr>
          <w:rFonts w:ascii="Lucida Bright" w:hAnsi="Lucida Bright"/>
          <w:sz w:val="20"/>
          <w:szCs w:val="20"/>
        </w:rPr>
        <w:t>Aggregate (3</w:t>
      </w:r>
      <w:r w:rsidRPr="00932F6F">
        <w:rPr>
          <w:rFonts w:ascii="Lucida Bright" w:hAnsi="Lucida Bright"/>
          <w:sz w:val="20"/>
          <w:szCs w:val="20"/>
          <w:vertAlign w:val="superscript"/>
        </w:rPr>
        <w:t>rd</w:t>
      </w:r>
      <w:r>
        <w:rPr>
          <w:rFonts w:ascii="Lucida Bright" w:hAnsi="Lucida Bright"/>
          <w:sz w:val="20"/>
          <w:szCs w:val="20"/>
        </w:rPr>
        <w:t xml:space="preserve"> year): 82%</w:t>
      </w:r>
    </w:p>
    <w:p w14:paraId="3D3C1C60" w14:textId="77777777" w:rsidR="003C5F81" w:rsidRPr="00273CB5" w:rsidRDefault="003C5F81" w:rsidP="00EF0C59">
      <w:pPr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 w:rsidRPr="00273CB5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Senior Secondary                   </w:t>
      </w:r>
      <w:r w:rsidR="0051777A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      August 2012 — August 2013</w:t>
      </w:r>
    </w:p>
    <w:p w14:paraId="46196917" w14:textId="77777777" w:rsidR="003C5F81" w:rsidRPr="005A5FD3" w:rsidRDefault="00DF2FC8" w:rsidP="003C5F8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Dayawati Modi Publi School</w:t>
      </w:r>
    </w:p>
    <w:p w14:paraId="57E16581" w14:textId="77777777" w:rsidR="007A6A91" w:rsidRDefault="00DF2FC8" w:rsidP="003C5F81">
      <w:pPr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59.6</w:t>
      </w:r>
      <w:r w:rsidR="003C5F81" w:rsidRPr="005A5FD3">
        <w:rPr>
          <w:rFonts w:ascii="Lucida Bright" w:eastAsia="FreeSans" w:hAnsi="Lucida Bright" w:cs="FreeSans"/>
          <w:color w:val="222222"/>
          <w:sz w:val="20"/>
          <w:szCs w:val="20"/>
        </w:rPr>
        <w:t>% aggregate with Math</w:t>
      </w:r>
      <w:r w:rsidR="0051777A">
        <w:rPr>
          <w:rFonts w:ascii="Lucida Bright" w:eastAsia="FreeSans" w:hAnsi="Lucida Bright" w:cs="FreeSans"/>
          <w:color w:val="222222"/>
          <w:sz w:val="20"/>
          <w:szCs w:val="20"/>
        </w:rPr>
        <w:t>ematics</w:t>
      </w:r>
      <w:r w:rsidR="003C5F81" w:rsidRPr="005A5FD3">
        <w:rPr>
          <w:rFonts w:ascii="Lucida Bright" w:eastAsia="FreeSans" w:hAnsi="Lucida Bright" w:cs="FreeSans"/>
          <w:color w:val="222222"/>
          <w:sz w:val="20"/>
          <w:szCs w:val="20"/>
        </w:rPr>
        <w:t>, Physics and Chemistry stream</w:t>
      </w:r>
    </w:p>
    <w:p w14:paraId="7CFFF102" w14:textId="77777777" w:rsidR="003C5F81" w:rsidRPr="00273CB5" w:rsidRDefault="003C5F81" w:rsidP="003C5F81">
      <w:pPr>
        <w:rPr>
          <w:rFonts w:ascii="Lucida Bright" w:eastAsia="FreeSans" w:hAnsi="Lucida Bright" w:cs="FreeSans"/>
          <w:b/>
          <w:color w:val="222222"/>
          <w:sz w:val="24"/>
          <w:szCs w:val="24"/>
        </w:rPr>
      </w:pPr>
      <w:r w:rsidRPr="00273CB5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Secondary Schooling             </w:t>
      </w:r>
      <w:r w:rsidR="0051777A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                     March 2009</w:t>
      </w:r>
      <w:r w:rsidRPr="00273CB5">
        <w:rPr>
          <w:rFonts w:ascii="Lucida Bright" w:eastAsia="FreeSans" w:hAnsi="Lucida Bright" w:cs="FreeSans"/>
          <w:b/>
          <w:color w:val="222222"/>
          <w:sz w:val="24"/>
          <w:szCs w:val="24"/>
        </w:rPr>
        <w:t xml:space="preserve"> — March 2010</w:t>
      </w:r>
    </w:p>
    <w:p w14:paraId="01CDD031" w14:textId="77777777" w:rsidR="00273CB5" w:rsidRPr="005A5FD3" w:rsidRDefault="00DF2FC8" w:rsidP="003C5F81">
      <w:pPr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Kendriya Vidyalaya Raebareli</w:t>
      </w:r>
    </w:p>
    <w:p w14:paraId="4FB8A205" w14:textId="77777777" w:rsidR="00C26058" w:rsidRPr="005A5FD3" w:rsidRDefault="00983D53" w:rsidP="003C5F81">
      <w:pPr>
        <w:rPr>
          <w:rFonts w:ascii="Lucida Bright" w:eastAsia="FreeSans" w:hAnsi="Lucida Bright" w:cs="FreeSans"/>
          <w:color w:val="222222"/>
          <w:sz w:val="20"/>
          <w:szCs w:val="20"/>
        </w:rPr>
      </w:pPr>
      <w:r w:rsidRPr="005A5FD3">
        <w:rPr>
          <w:rFonts w:ascii="Lucida Bright" w:eastAsia="FreeSans" w:hAnsi="Lucida Bright" w:cs="FreeSans"/>
          <w:color w:val="222222"/>
          <w:sz w:val="20"/>
          <w:szCs w:val="20"/>
        </w:rPr>
        <w:t>Scored</w:t>
      </w:r>
      <w:r w:rsidR="00377DEB">
        <w:rPr>
          <w:rFonts w:ascii="Lucida Bright" w:eastAsia="FreeSans" w:hAnsi="Lucida Bright" w:cs="FreeSans"/>
          <w:color w:val="222222"/>
          <w:sz w:val="20"/>
          <w:szCs w:val="20"/>
        </w:rPr>
        <w:t xml:space="preserve"> an aggregate of 68</w:t>
      </w:r>
      <w:r w:rsidR="00273CB5" w:rsidRPr="005A5FD3">
        <w:rPr>
          <w:rFonts w:ascii="Lucida Bright" w:eastAsia="FreeSans" w:hAnsi="Lucida Bright" w:cs="FreeSans"/>
          <w:color w:val="222222"/>
          <w:sz w:val="20"/>
          <w:szCs w:val="20"/>
        </w:rPr>
        <w:t>%</w:t>
      </w:r>
    </w:p>
    <w:p w14:paraId="0C7895CC" w14:textId="77777777" w:rsidR="00BE0E47" w:rsidRDefault="00BE0E47" w:rsidP="002D7769">
      <w:pPr>
        <w:pStyle w:val="IntenseQuote"/>
        <w:ind w:left="0"/>
        <w:rPr>
          <w:rFonts w:ascii="Lucida Bright" w:hAnsi="Lucida Bright"/>
          <w:i w:val="0"/>
        </w:rPr>
      </w:pPr>
    </w:p>
    <w:p w14:paraId="630F0B6B" w14:textId="77777777" w:rsidR="00BE0E47" w:rsidRDefault="00BE0E47" w:rsidP="002D7769">
      <w:pPr>
        <w:pStyle w:val="IntenseQuote"/>
        <w:ind w:left="0"/>
        <w:rPr>
          <w:rFonts w:ascii="Lucida Bright" w:hAnsi="Lucida Bright"/>
          <w:i w:val="0"/>
        </w:rPr>
      </w:pPr>
    </w:p>
    <w:p w14:paraId="792C78D3" w14:textId="09176F21" w:rsidR="002D7769" w:rsidRPr="00F43F3C" w:rsidRDefault="00576244" w:rsidP="002D7769">
      <w:pPr>
        <w:pStyle w:val="IntenseQuote"/>
        <w:ind w:left="0"/>
        <w:rPr>
          <w:rFonts w:ascii="Lucida Bright" w:hAnsi="Lucida Bright"/>
          <w:i w:val="0"/>
        </w:rPr>
      </w:pPr>
      <w:r w:rsidRPr="00F43F3C">
        <w:rPr>
          <w:rFonts w:ascii="Lucida Bright" w:hAnsi="Lucida Bright"/>
          <w:i w:val="0"/>
        </w:rPr>
        <w:t>Awards/Achievements</w:t>
      </w:r>
      <w:r w:rsidR="00706BE9" w:rsidRPr="00F43F3C">
        <w:rPr>
          <w:rFonts w:ascii="Lucida Bright" w:hAnsi="Lucida Bright"/>
          <w:i w:val="0"/>
        </w:rPr>
        <w:t>:</w:t>
      </w:r>
    </w:p>
    <w:p w14:paraId="3A2433C9" w14:textId="77777777" w:rsidR="002D7769" w:rsidRDefault="00DF2FC8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Token of appreciation for making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“</w:t>
      </w:r>
      <w:r w:rsidR="009E257A" w:rsidRPr="00CD53EB">
        <w:rPr>
          <w:rFonts w:ascii="Lucida Bright" w:eastAsia="Times New Roman" w:hAnsi="Lucida Bright" w:cs="Times New Roman"/>
          <w:b/>
          <w:sz w:val="20"/>
          <w:szCs w:val="20"/>
        </w:rPr>
        <w:t xml:space="preserve">Eco-Friendly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Ganpati Sculpture”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for the College on the occasion of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“Ganesh Chaturthi”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(</w:t>
      </w:r>
      <w:r w:rsidR="008F438F">
        <w:rPr>
          <w:rFonts w:ascii="Lucida Bright" w:eastAsia="Times New Roman" w:hAnsi="Lucida Bright" w:cs="Times New Roman"/>
          <w:sz w:val="20"/>
          <w:szCs w:val="20"/>
        </w:rPr>
        <w:t xml:space="preserve">From 2013 to </w:t>
      </w:r>
      <w:r>
        <w:rPr>
          <w:rFonts w:ascii="Lucida Bright" w:eastAsia="Times New Roman" w:hAnsi="Lucida Bright" w:cs="Times New Roman"/>
          <w:sz w:val="20"/>
          <w:szCs w:val="20"/>
        </w:rPr>
        <w:t>2016)</w:t>
      </w:r>
    </w:p>
    <w:p w14:paraId="19E366AF" w14:textId="77777777" w:rsidR="009E257A" w:rsidRDefault="00F43F3C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Active m</w:t>
      </w:r>
      <w:r w:rsidR="009E257A">
        <w:rPr>
          <w:rFonts w:ascii="Lucida Bright" w:eastAsia="Times New Roman" w:hAnsi="Lucida Bright" w:cs="Times New Roman"/>
          <w:sz w:val="20"/>
          <w:szCs w:val="20"/>
        </w:rPr>
        <w:t xml:space="preserve">ember of the </w:t>
      </w:r>
      <w:r w:rsidR="009E257A" w:rsidRPr="00CD53EB">
        <w:rPr>
          <w:rFonts w:ascii="Lucida Bright" w:eastAsia="Times New Roman" w:hAnsi="Lucida Bright" w:cs="Times New Roman"/>
          <w:b/>
          <w:sz w:val="20"/>
          <w:szCs w:val="20"/>
        </w:rPr>
        <w:t>Cultural Committe</w:t>
      </w:r>
      <w:r w:rsidR="008F438F" w:rsidRPr="00CD53EB">
        <w:rPr>
          <w:rFonts w:ascii="Lucida Bright" w:eastAsia="Times New Roman" w:hAnsi="Lucida Bright" w:cs="Times New Roman"/>
          <w:b/>
          <w:sz w:val="20"/>
          <w:szCs w:val="20"/>
        </w:rPr>
        <w:t>e</w:t>
      </w:r>
      <w:r w:rsidR="008F438F">
        <w:rPr>
          <w:rFonts w:ascii="Lucida Bright" w:eastAsia="Times New Roman" w:hAnsi="Lucida Bright" w:cs="Times New Roman"/>
          <w:sz w:val="20"/>
          <w:szCs w:val="20"/>
        </w:rPr>
        <w:t xml:space="preserve"> of the college from year 2013 to </w:t>
      </w:r>
      <w:r w:rsidR="009E257A">
        <w:rPr>
          <w:rFonts w:ascii="Lucida Bright" w:eastAsia="Times New Roman" w:hAnsi="Lucida Bright" w:cs="Times New Roman"/>
          <w:sz w:val="20"/>
          <w:szCs w:val="20"/>
        </w:rPr>
        <w:t>2016</w:t>
      </w:r>
    </w:p>
    <w:p w14:paraId="43E7180C" w14:textId="77777777" w:rsidR="00CD53EB" w:rsidRDefault="00F43F3C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>Active m</w:t>
      </w:r>
      <w:r w:rsidR="00CD53EB">
        <w:rPr>
          <w:rFonts w:ascii="Lucida Bright" w:eastAsia="Times New Roman" w:hAnsi="Lucida Bright" w:cs="Times New Roman"/>
          <w:sz w:val="20"/>
          <w:szCs w:val="20"/>
        </w:rPr>
        <w:t xml:space="preserve">ember of </w:t>
      </w:r>
      <w:r w:rsidR="00CD53EB" w:rsidRPr="00CD53EB">
        <w:rPr>
          <w:rFonts w:ascii="Lucida Bright" w:eastAsia="Times New Roman" w:hAnsi="Lucida Bright" w:cs="Times New Roman"/>
          <w:b/>
          <w:sz w:val="20"/>
          <w:szCs w:val="20"/>
        </w:rPr>
        <w:t>Rotract Committee</w:t>
      </w:r>
      <w:r w:rsidR="00CD53EB">
        <w:rPr>
          <w:rFonts w:ascii="Lucida Bright" w:eastAsia="Times New Roman" w:hAnsi="Lucida Bright" w:cs="Times New Roman"/>
          <w:sz w:val="20"/>
          <w:szCs w:val="20"/>
        </w:rPr>
        <w:t xml:space="preserve"> of the college from year 2013 to 2016</w:t>
      </w:r>
    </w:p>
    <w:p w14:paraId="13926159" w14:textId="77777777" w:rsidR="00CD53EB" w:rsidRPr="00CD53EB" w:rsidRDefault="00CD53EB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b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Letter of appreciation from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“Lions Clubs International”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 for the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“Free Mega Health Camp”</w:t>
      </w:r>
    </w:p>
    <w:p w14:paraId="71AD56C4" w14:textId="2478549D" w:rsidR="00CD53EB" w:rsidRPr="00932F6F" w:rsidRDefault="00CD53EB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sz w:val="20"/>
          <w:szCs w:val="20"/>
        </w:rPr>
        <w:t xml:space="preserve">Letter of appreciation from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 xml:space="preserve">“Park Hyatt Hyderabad” </w:t>
      </w:r>
      <w:r>
        <w:rPr>
          <w:rFonts w:ascii="Lucida Bright" w:eastAsia="Times New Roman" w:hAnsi="Lucida Bright" w:cs="Times New Roman"/>
          <w:sz w:val="20"/>
          <w:szCs w:val="20"/>
        </w:rPr>
        <w:t xml:space="preserve">for an </w:t>
      </w:r>
      <w:r w:rsidRPr="00CD53EB">
        <w:rPr>
          <w:rFonts w:ascii="Lucida Bright" w:eastAsia="Times New Roman" w:hAnsi="Lucida Bright" w:cs="Times New Roman"/>
          <w:b/>
          <w:sz w:val="20"/>
          <w:szCs w:val="20"/>
        </w:rPr>
        <w:t>excellent service</w:t>
      </w:r>
      <w:r w:rsidR="00932F6F">
        <w:rPr>
          <w:rFonts w:ascii="Lucida Bright" w:eastAsia="Times New Roman" w:hAnsi="Lucida Bright" w:cs="Times New Roman"/>
          <w:b/>
          <w:sz w:val="20"/>
          <w:szCs w:val="20"/>
        </w:rPr>
        <w:t>.</w:t>
      </w:r>
    </w:p>
    <w:p w14:paraId="3752D417" w14:textId="4EDB9568" w:rsidR="00932F6F" w:rsidRPr="00932F6F" w:rsidRDefault="00932F6F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b/>
          <w:sz w:val="20"/>
          <w:szCs w:val="20"/>
        </w:rPr>
        <w:t>Awarded as a service champ in “Bestseller India”.</w:t>
      </w:r>
    </w:p>
    <w:p w14:paraId="25BC0C0B" w14:textId="1D2A12A2" w:rsidR="00932F6F" w:rsidRPr="00932F6F" w:rsidRDefault="00932F6F" w:rsidP="006467A0">
      <w:pPr>
        <w:pStyle w:val="ListParagraph"/>
        <w:numPr>
          <w:ilvl w:val="0"/>
          <w:numId w:val="7"/>
        </w:numPr>
        <w:spacing w:after="0" w:line="240" w:lineRule="auto"/>
        <w:rPr>
          <w:rFonts w:ascii="Lucida Bright" w:eastAsia="Times New Roman" w:hAnsi="Lucida Bright" w:cs="Times New Roman"/>
          <w:sz w:val="20"/>
          <w:szCs w:val="20"/>
        </w:rPr>
      </w:pPr>
      <w:r>
        <w:rPr>
          <w:rFonts w:ascii="Lucida Bright" w:eastAsia="Times New Roman" w:hAnsi="Lucida Bright" w:cs="Times New Roman"/>
          <w:b/>
          <w:sz w:val="20"/>
          <w:szCs w:val="20"/>
        </w:rPr>
        <w:t>Awarded as a service champ for 3 months in a row in “Reliance Retail ltd”.</w:t>
      </w:r>
    </w:p>
    <w:p w14:paraId="6BC53F71" w14:textId="4E4203D4" w:rsidR="00BE0E47" w:rsidRPr="00932F6F" w:rsidRDefault="00BE0E47" w:rsidP="00932F6F">
      <w:pPr>
        <w:pStyle w:val="ListParagraph"/>
        <w:spacing w:after="0" w:line="240" w:lineRule="auto"/>
        <w:ind w:left="780"/>
        <w:rPr>
          <w:rFonts w:ascii="Lucida Bright" w:eastAsia="Times New Roman" w:hAnsi="Lucida Bright" w:cs="Times New Roman"/>
          <w:sz w:val="20"/>
          <w:szCs w:val="20"/>
        </w:rPr>
      </w:pPr>
    </w:p>
    <w:p w14:paraId="3CFFF0B4" w14:textId="76490EAF" w:rsidR="00304A46" w:rsidRPr="00F43F3C" w:rsidRDefault="00304A46" w:rsidP="007A6A91">
      <w:pPr>
        <w:pStyle w:val="IntenseQuote"/>
        <w:ind w:left="0"/>
        <w:rPr>
          <w:rFonts w:ascii="Lucida Bright" w:hAnsi="Lucida Bright"/>
          <w:i w:val="0"/>
          <w:sz w:val="24"/>
          <w:szCs w:val="24"/>
        </w:rPr>
      </w:pPr>
      <w:r w:rsidRPr="00F43F3C">
        <w:rPr>
          <w:rFonts w:ascii="Lucida Bright" w:hAnsi="Lucida Bright"/>
          <w:i w:val="0"/>
          <w:sz w:val="24"/>
          <w:szCs w:val="24"/>
        </w:rPr>
        <w:t>Personal profile</w:t>
      </w:r>
    </w:p>
    <w:p w14:paraId="41C2022E" w14:textId="77777777" w:rsidR="007A6A91" w:rsidRPr="00C26058" w:rsidRDefault="009E257A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Date of Birth     : 20</w:t>
      </w:r>
      <w:r w:rsidR="007A6A91" w:rsidRPr="00C26058">
        <w:rPr>
          <w:rFonts w:ascii="Lucida Bright" w:eastAsia="FreeSans" w:hAnsi="Lucida Bright" w:cs="FreeSans"/>
          <w:color w:val="222222"/>
          <w:sz w:val="20"/>
          <w:szCs w:val="20"/>
        </w:rPr>
        <w:t>-01-1995</w:t>
      </w:r>
    </w:p>
    <w:p w14:paraId="4ADA81EA" w14:textId="77777777" w:rsidR="007A6A91" w:rsidRPr="00C26058" w:rsidRDefault="007A6A91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 xml:space="preserve">Father's Name   : Mr. </w:t>
      </w:r>
      <w:r w:rsidR="009E257A">
        <w:rPr>
          <w:rFonts w:ascii="Lucida Bright" w:eastAsia="FreeSans" w:hAnsi="Lucida Bright" w:cs="FreeSans"/>
          <w:color w:val="222222"/>
          <w:sz w:val="20"/>
          <w:szCs w:val="20"/>
        </w:rPr>
        <w:t>A.K. Mogha</w:t>
      </w:r>
    </w:p>
    <w:p w14:paraId="3BB6DABB" w14:textId="77777777" w:rsidR="007A6A91" w:rsidRPr="00C26058" w:rsidRDefault="009E257A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Sex                    : M</w:t>
      </w:r>
      <w:r w:rsidR="007A6A91" w:rsidRPr="00C26058">
        <w:rPr>
          <w:rFonts w:ascii="Lucida Bright" w:eastAsia="FreeSans" w:hAnsi="Lucida Bright" w:cs="FreeSans"/>
          <w:color w:val="222222"/>
          <w:sz w:val="20"/>
          <w:szCs w:val="20"/>
        </w:rPr>
        <w:t>ale</w:t>
      </w:r>
    </w:p>
    <w:p w14:paraId="70F200E9" w14:textId="77777777" w:rsidR="007A6A91" w:rsidRPr="00C26058" w:rsidRDefault="007A6A91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>Nationality        : Indian</w:t>
      </w:r>
    </w:p>
    <w:p w14:paraId="0F19E7B4" w14:textId="4F87F830" w:rsidR="007A6A91" w:rsidRPr="00C26058" w:rsidRDefault="007A6A91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>Height               : 5'</w:t>
      </w:r>
      <w:r w:rsidR="00932F6F">
        <w:rPr>
          <w:rFonts w:ascii="Lucida Bright" w:eastAsia="FreeSans" w:hAnsi="Lucida Bright" w:cs="FreeSans"/>
          <w:color w:val="222222"/>
          <w:sz w:val="20"/>
          <w:szCs w:val="20"/>
        </w:rPr>
        <w:t>8</w:t>
      </w: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>"</w:t>
      </w:r>
    </w:p>
    <w:p w14:paraId="6FDA9E02" w14:textId="77777777" w:rsidR="007A6A91" w:rsidRPr="00C26058" w:rsidRDefault="009E257A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Weight              : 65</w:t>
      </w:r>
      <w:r w:rsidR="007A6A91" w:rsidRPr="00C26058">
        <w:rPr>
          <w:rFonts w:ascii="Lucida Bright" w:eastAsia="FreeSans" w:hAnsi="Lucida Bright" w:cs="FreeSans"/>
          <w:color w:val="222222"/>
          <w:sz w:val="20"/>
          <w:szCs w:val="20"/>
        </w:rPr>
        <w:t xml:space="preserve"> Kgs</w:t>
      </w:r>
    </w:p>
    <w:p w14:paraId="30ECA6B8" w14:textId="77777777" w:rsidR="007A6A91" w:rsidRPr="00C26058" w:rsidRDefault="007A6A91" w:rsidP="007A6A91">
      <w:pPr>
        <w:autoSpaceDE w:val="0"/>
        <w:autoSpaceDN w:val="0"/>
        <w:adjustRightInd w:val="0"/>
        <w:spacing w:after="0" w:line="240" w:lineRule="auto"/>
        <w:rPr>
          <w:rFonts w:ascii="Lucida Bright" w:eastAsia="FreeSans" w:hAnsi="Lucida Bright" w:cs="FreeSans"/>
          <w:color w:val="222222"/>
          <w:sz w:val="20"/>
          <w:szCs w:val="20"/>
        </w:rPr>
      </w:pP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>Marital Status   : Unmarried</w:t>
      </w:r>
    </w:p>
    <w:p w14:paraId="01C49B38" w14:textId="77777777" w:rsidR="00427526" w:rsidRDefault="007A6A91"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 xml:space="preserve">Languages        : </w:t>
      </w:r>
      <w:r w:rsidR="004909CE" w:rsidRPr="00C26058">
        <w:rPr>
          <w:rFonts w:ascii="Lucida Bright" w:eastAsia="FreeSans" w:hAnsi="Lucida Bright" w:cs="FreeSans"/>
          <w:color w:val="222222"/>
          <w:sz w:val="20"/>
          <w:szCs w:val="20"/>
        </w:rPr>
        <w:t>English,</w:t>
      </w:r>
      <w:r w:rsidRPr="00C26058">
        <w:rPr>
          <w:rFonts w:ascii="Lucida Bright" w:eastAsia="FreeSans" w:hAnsi="Lucida Bright" w:cs="FreeSans"/>
          <w:color w:val="222222"/>
          <w:sz w:val="20"/>
          <w:szCs w:val="20"/>
        </w:rPr>
        <w:t xml:space="preserve"> Hindi, </w:t>
      </w:r>
    </w:p>
    <w:p w14:paraId="6E83538F" w14:textId="77777777" w:rsidR="00427526" w:rsidRPr="00F43F3C" w:rsidRDefault="000803B9" w:rsidP="000803B9">
      <w:pPr>
        <w:pStyle w:val="IntenseQuote"/>
        <w:ind w:left="0"/>
        <w:rPr>
          <w:rFonts w:ascii="Lucida Bright" w:hAnsi="Lucida Bright"/>
          <w:i w:val="0"/>
        </w:rPr>
      </w:pPr>
      <w:r w:rsidRPr="00F43F3C">
        <w:rPr>
          <w:rFonts w:ascii="Lucida Bright" w:hAnsi="Lucida Bright"/>
          <w:i w:val="0"/>
        </w:rPr>
        <w:t>Interests</w:t>
      </w:r>
    </w:p>
    <w:p w14:paraId="3F299933" w14:textId="2E4934E3" w:rsidR="006467A0" w:rsidRPr="00932F6F" w:rsidRDefault="006467A0" w:rsidP="006467A0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 w:rsidRPr="000D4AB9">
        <w:rPr>
          <w:rFonts w:ascii="Lucida Bright" w:eastAsia="FreeSans" w:hAnsi="Lucida Bright" w:cs="FreeSans"/>
          <w:color w:val="222222"/>
          <w:sz w:val="20"/>
          <w:szCs w:val="20"/>
        </w:rPr>
        <w:t>T</w:t>
      </w:r>
      <w:r w:rsidR="000803B9" w:rsidRPr="000D4AB9">
        <w:rPr>
          <w:rFonts w:ascii="Lucida Bright" w:eastAsia="FreeSans" w:hAnsi="Lucida Bright" w:cs="FreeSans"/>
          <w:color w:val="222222"/>
          <w:sz w:val="20"/>
          <w:szCs w:val="20"/>
        </w:rPr>
        <w:t>owards the cause of hel</w:t>
      </w:r>
      <w:r w:rsidR="00DD1ADE" w:rsidRPr="000D4AB9">
        <w:rPr>
          <w:rFonts w:ascii="Lucida Bright" w:eastAsia="FreeSans" w:hAnsi="Lucida Bright" w:cs="FreeSans"/>
          <w:color w:val="222222"/>
          <w:sz w:val="20"/>
          <w:szCs w:val="20"/>
        </w:rPr>
        <w:t>p</w:t>
      </w:r>
      <w:r w:rsidR="000803B9" w:rsidRPr="000D4AB9">
        <w:rPr>
          <w:rFonts w:ascii="Lucida Bright" w:eastAsia="FreeSans" w:hAnsi="Lucida Bright" w:cs="FreeSans"/>
          <w:color w:val="222222"/>
          <w:sz w:val="20"/>
          <w:szCs w:val="20"/>
        </w:rPr>
        <w:t>ing animals in danger</w:t>
      </w:r>
      <w:r w:rsidR="000803B9" w:rsidRPr="000D4AB9">
        <w:rPr>
          <w:rFonts w:ascii="FreeSans" w:eastAsia="FreeSans" w:cs="FreeSans"/>
          <w:i/>
          <w:color w:val="222222"/>
          <w:sz w:val="20"/>
          <w:szCs w:val="20"/>
        </w:rPr>
        <w:t>.</w:t>
      </w:r>
    </w:p>
    <w:p w14:paraId="497EAE13" w14:textId="198450F7" w:rsidR="00932F6F" w:rsidRPr="00932F6F" w:rsidRDefault="00932F6F" w:rsidP="006467A0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 xml:space="preserve">Home baking </w:t>
      </w:r>
    </w:p>
    <w:p w14:paraId="0422CA48" w14:textId="6B20078F" w:rsidR="00932F6F" w:rsidRPr="00932F6F" w:rsidRDefault="00932F6F" w:rsidP="006467A0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Cooking</w:t>
      </w:r>
    </w:p>
    <w:p w14:paraId="46CEFB8D" w14:textId="4BC6CBBF" w:rsidR="00932F6F" w:rsidRPr="00932F6F" w:rsidRDefault="00932F6F" w:rsidP="006467A0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Listening to music</w:t>
      </w:r>
    </w:p>
    <w:p w14:paraId="24834950" w14:textId="3E21F79A" w:rsidR="00932F6F" w:rsidRPr="00932F6F" w:rsidRDefault="00932F6F" w:rsidP="006467A0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Traveling</w:t>
      </w:r>
    </w:p>
    <w:p w14:paraId="423284BF" w14:textId="4218F7AF" w:rsidR="00C26058" w:rsidRPr="00932F6F" w:rsidRDefault="00932F6F" w:rsidP="00932F6F">
      <w:pPr>
        <w:pStyle w:val="ListParagraph"/>
        <w:numPr>
          <w:ilvl w:val="0"/>
          <w:numId w:val="5"/>
        </w:numPr>
        <w:rPr>
          <w:rFonts w:ascii="Lucida Bright" w:hAnsi="Lucida Bright"/>
          <w:b/>
          <w:i/>
          <w:sz w:val="20"/>
          <w:szCs w:val="20"/>
          <w:u w:val="single"/>
        </w:rPr>
      </w:pPr>
      <w:r>
        <w:rPr>
          <w:rFonts w:ascii="Lucida Bright" w:eastAsia="FreeSans" w:hAnsi="Lucida Bright" w:cs="FreeSans"/>
          <w:color w:val="222222"/>
          <w:sz w:val="20"/>
          <w:szCs w:val="20"/>
        </w:rPr>
        <w:t>Trekking</w:t>
      </w:r>
    </w:p>
    <w:p w14:paraId="271B60CA" w14:textId="77777777" w:rsidR="00244841" w:rsidRDefault="00244841" w:rsidP="00244841"/>
    <w:p w14:paraId="605CF135" w14:textId="61C1A450" w:rsidR="00244841" w:rsidRDefault="00244841" w:rsidP="00244841">
      <w:pPr>
        <w:rPr>
          <w:b/>
          <w:sz w:val="24"/>
          <w:szCs w:val="24"/>
        </w:rPr>
      </w:pPr>
      <w:r w:rsidRPr="00244841">
        <w:rPr>
          <w:b/>
          <w:sz w:val="24"/>
          <w:szCs w:val="24"/>
        </w:rPr>
        <w:t xml:space="preserve">Date:  </w:t>
      </w:r>
      <w:r w:rsidR="00932F6F">
        <w:rPr>
          <w:b/>
          <w:sz w:val="24"/>
          <w:szCs w:val="24"/>
        </w:rPr>
        <w:t>20-08-2020</w:t>
      </w:r>
      <w:r w:rsidRPr="00244841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689E7790" w14:textId="48E88376" w:rsidR="009E257A" w:rsidRPr="00244841" w:rsidRDefault="00244841" w:rsidP="0024484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 w:rsidR="00932F6F">
        <w:rPr>
          <w:b/>
          <w:sz w:val="24"/>
          <w:szCs w:val="24"/>
        </w:rPr>
        <w:t xml:space="preserve">             </w:t>
      </w:r>
      <w:r w:rsidRPr="00244841">
        <w:rPr>
          <w:b/>
          <w:sz w:val="24"/>
          <w:szCs w:val="24"/>
        </w:rPr>
        <w:t>Signature</w:t>
      </w:r>
    </w:p>
    <w:p w14:paraId="225DAC13" w14:textId="77777777" w:rsidR="00F43F3C" w:rsidRDefault="00244841" w:rsidP="00F43F3C">
      <w:pPr>
        <w:pStyle w:val="ListParagraph"/>
        <w:rPr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</w:t>
      </w:r>
      <w:r w:rsidRPr="00244841">
        <w:rPr>
          <w:b/>
          <w:sz w:val="24"/>
          <w:szCs w:val="24"/>
        </w:rPr>
        <w:t>(Akshay Mogha)</w:t>
      </w:r>
    </w:p>
    <w:p w14:paraId="7E9F29CB" w14:textId="64F77322" w:rsidR="00244841" w:rsidRPr="00F43F3C" w:rsidRDefault="00244841" w:rsidP="00F43F3C">
      <w:pPr>
        <w:rPr>
          <w:b/>
          <w:sz w:val="24"/>
          <w:szCs w:val="24"/>
        </w:rPr>
      </w:pPr>
      <w:r w:rsidRPr="00F43F3C">
        <w:rPr>
          <w:b/>
          <w:sz w:val="24"/>
          <w:szCs w:val="24"/>
        </w:rPr>
        <w:t>Place:</w:t>
      </w:r>
      <w:r w:rsidR="00932F6F">
        <w:rPr>
          <w:b/>
          <w:sz w:val="24"/>
          <w:szCs w:val="24"/>
        </w:rPr>
        <w:t xml:space="preserve"> Bangalore</w:t>
      </w:r>
    </w:p>
    <w:sectPr w:rsidR="00244841" w:rsidRPr="00F43F3C" w:rsidSect="00E43B00">
      <w:headerReference w:type="default" r:id="rId10"/>
      <w:pgSz w:w="12240" w:h="15840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1B07F3" w14:textId="77777777" w:rsidR="009C4FDC" w:rsidRDefault="009C4FDC" w:rsidP="000803B9">
      <w:pPr>
        <w:spacing w:after="0" w:line="240" w:lineRule="auto"/>
      </w:pPr>
      <w:r>
        <w:separator/>
      </w:r>
    </w:p>
  </w:endnote>
  <w:endnote w:type="continuationSeparator" w:id="0">
    <w:p w14:paraId="6DA8CA17" w14:textId="77777777" w:rsidR="009C4FDC" w:rsidRDefault="009C4FDC" w:rsidP="00080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Free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282ED3" w14:textId="77777777" w:rsidR="009C4FDC" w:rsidRDefault="009C4FDC" w:rsidP="000803B9">
      <w:pPr>
        <w:spacing w:after="0" w:line="240" w:lineRule="auto"/>
      </w:pPr>
      <w:r>
        <w:separator/>
      </w:r>
    </w:p>
  </w:footnote>
  <w:footnote w:type="continuationSeparator" w:id="0">
    <w:p w14:paraId="0F96328F" w14:textId="77777777" w:rsidR="009C4FDC" w:rsidRDefault="009C4FDC" w:rsidP="00080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C2B364" w14:textId="77777777" w:rsidR="002452EC" w:rsidRDefault="002452EC" w:rsidP="002452EC">
    <w:pPr>
      <w:pStyle w:val="Header"/>
      <w:ind w:left="7200"/>
    </w:pPr>
    <w:r>
      <w:t xml:space="preserve">                                                                                                                                                                </w:t>
    </w:r>
  </w:p>
  <w:p w14:paraId="1568CB1D" w14:textId="77777777" w:rsidR="002452EC" w:rsidRDefault="002452EC">
    <w:pPr>
      <w:pStyle w:val="Header"/>
    </w:pPr>
  </w:p>
  <w:p w14:paraId="7044E276" w14:textId="77777777" w:rsidR="002452EC" w:rsidRDefault="002452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859EA"/>
    <w:multiLevelType w:val="multilevel"/>
    <w:tmpl w:val="679C4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B38A8"/>
    <w:multiLevelType w:val="hybridMultilevel"/>
    <w:tmpl w:val="BAB64630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1C313885"/>
    <w:multiLevelType w:val="hybridMultilevel"/>
    <w:tmpl w:val="29446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46A10"/>
    <w:multiLevelType w:val="hybridMultilevel"/>
    <w:tmpl w:val="467EB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D5D52"/>
    <w:multiLevelType w:val="hybridMultilevel"/>
    <w:tmpl w:val="7042E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B357F"/>
    <w:multiLevelType w:val="hybridMultilevel"/>
    <w:tmpl w:val="F8A4762C"/>
    <w:lvl w:ilvl="0" w:tplc="B428F156">
      <w:start w:val="1"/>
      <w:numFmt w:val="bullet"/>
      <w:lvlText w:val="-"/>
      <w:lvlJc w:val="left"/>
      <w:pPr>
        <w:ind w:left="261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6" w15:restartNumberingAfterBreak="0">
    <w:nsid w:val="5BD7063B"/>
    <w:multiLevelType w:val="hybridMultilevel"/>
    <w:tmpl w:val="58AC2C8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18D040C"/>
    <w:multiLevelType w:val="hybridMultilevel"/>
    <w:tmpl w:val="C41C1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oNotDisplayPageBoundaries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244"/>
    <w:rsid w:val="00001217"/>
    <w:rsid w:val="000551C2"/>
    <w:rsid w:val="000803B9"/>
    <w:rsid w:val="000B4D3E"/>
    <w:rsid w:val="000C6499"/>
    <w:rsid w:val="000D4AB9"/>
    <w:rsid w:val="00127D8F"/>
    <w:rsid w:val="0014633E"/>
    <w:rsid w:val="00155959"/>
    <w:rsid w:val="00184AA3"/>
    <w:rsid w:val="001B1A38"/>
    <w:rsid w:val="001C1708"/>
    <w:rsid w:val="001C6501"/>
    <w:rsid w:val="001E19C9"/>
    <w:rsid w:val="001E34EE"/>
    <w:rsid w:val="001E4DA9"/>
    <w:rsid w:val="00212526"/>
    <w:rsid w:val="00213586"/>
    <w:rsid w:val="00244841"/>
    <w:rsid w:val="002452EC"/>
    <w:rsid w:val="002611A7"/>
    <w:rsid w:val="00273CB5"/>
    <w:rsid w:val="00285E54"/>
    <w:rsid w:val="002913B2"/>
    <w:rsid w:val="0029224B"/>
    <w:rsid w:val="002D7769"/>
    <w:rsid w:val="002E7FC1"/>
    <w:rsid w:val="00304A46"/>
    <w:rsid w:val="00313F81"/>
    <w:rsid w:val="00335B99"/>
    <w:rsid w:val="0036267B"/>
    <w:rsid w:val="003726B8"/>
    <w:rsid w:val="00376600"/>
    <w:rsid w:val="00377DEB"/>
    <w:rsid w:val="003912BE"/>
    <w:rsid w:val="0039234D"/>
    <w:rsid w:val="00395520"/>
    <w:rsid w:val="003B5D7D"/>
    <w:rsid w:val="003C182E"/>
    <w:rsid w:val="003C5F81"/>
    <w:rsid w:val="003C7C64"/>
    <w:rsid w:val="00427526"/>
    <w:rsid w:val="00454EC2"/>
    <w:rsid w:val="004550F8"/>
    <w:rsid w:val="004909CE"/>
    <w:rsid w:val="00496725"/>
    <w:rsid w:val="004F1A71"/>
    <w:rsid w:val="004F5A44"/>
    <w:rsid w:val="0051777A"/>
    <w:rsid w:val="005444EB"/>
    <w:rsid w:val="0054523E"/>
    <w:rsid w:val="00575CE2"/>
    <w:rsid w:val="00576244"/>
    <w:rsid w:val="005A0157"/>
    <w:rsid w:val="005A0BF4"/>
    <w:rsid w:val="005A5D32"/>
    <w:rsid w:val="005A5FD3"/>
    <w:rsid w:val="005B1B4E"/>
    <w:rsid w:val="00611122"/>
    <w:rsid w:val="006203DF"/>
    <w:rsid w:val="0063372B"/>
    <w:rsid w:val="00645D84"/>
    <w:rsid w:val="006467A0"/>
    <w:rsid w:val="006530E2"/>
    <w:rsid w:val="00656C96"/>
    <w:rsid w:val="006E133E"/>
    <w:rsid w:val="006E3E10"/>
    <w:rsid w:val="00706BE9"/>
    <w:rsid w:val="00724FD2"/>
    <w:rsid w:val="007A6A91"/>
    <w:rsid w:val="007F6205"/>
    <w:rsid w:val="008245ED"/>
    <w:rsid w:val="00835305"/>
    <w:rsid w:val="00836FDD"/>
    <w:rsid w:val="00857DFC"/>
    <w:rsid w:val="00860F14"/>
    <w:rsid w:val="00890F6F"/>
    <w:rsid w:val="00895A56"/>
    <w:rsid w:val="008E1033"/>
    <w:rsid w:val="008F438F"/>
    <w:rsid w:val="00916E10"/>
    <w:rsid w:val="009256DA"/>
    <w:rsid w:val="00932F6F"/>
    <w:rsid w:val="00983D53"/>
    <w:rsid w:val="009B634B"/>
    <w:rsid w:val="009C4FDC"/>
    <w:rsid w:val="009C5F91"/>
    <w:rsid w:val="009E257A"/>
    <w:rsid w:val="00A659F5"/>
    <w:rsid w:val="00AC350B"/>
    <w:rsid w:val="00B0561F"/>
    <w:rsid w:val="00B31C2D"/>
    <w:rsid w:val="00B329BD"/>
    <w:rsid w:val="00B5162B"/>
    <w:rsid w:val="00BE0E47"/>
    <w:rsid w:val="00C155A3"/>
    <w:rsid w:val="00C24500"/>
    <w:rsid w:val="00C26058"/>
    <w:rsid w:val="00C279BD"/>
    <w:rsid w:val="00C64939"/>
    <w:rsid w:val="00C73D85"/>
    <w:rsid w:val="00C9794B"/>
    <w:rsid w:val="00CB6955"/>
    <w:rsid w:val="00CD53EB"/>
    <w:rsid w:val="00CD5C16"/>
    <w:rsid w:val="00D2129C"/>
    <w:rsid w:val="00D26ACD"/>
    <w:rsid w:val="00D33ABB"/>
    <w:rsid w:val="00D625A1"/>
    <w:rsid w:val="00D7410E"/>
    <w:rsid w:val="00D9513E"/>
    <w:rsid w:val="00D9606F"/>
    <w:rsid w:val="00DA6C13"/>
    <w:rsid w:val="00DB7544"/>
    <w:rsid w:val="00DD1ADE"/>
    <w:rsid w:val="00DF2FC8"/>
    <w:rsid w:val="00E25395"/>
    <w:rsid w:val="00E3124F"/>
    <w:rsid w:val="00E43B00"/>
    <w:rsid w:val="00E50FC6"/>
    <w:rsid w:val="00E57D6D"/>
    <w:rsid w:val="00E6551F"/>
    <w:rsid w:val="00EA59B3"/>
    <w:rsid w:val="00EC6A31"/>
    <w:rsid w:val="00ED7440"/>
    <w:rsid w:val="00EE5B9E"/>
    <w:rsid w:val="00EF0C59"/>
    <w:rsid w:val="00EF15FC"/>
    <w:rsid w:val="00EF584B"/>
    <w:rsid w:val="00F30F3E"/>
    <w:rsid w:val="00F43F3C"/>
    <w:rsid w:val="00F77BC8"/>
    <w:rsid w:val="00FC2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FD89"/>
  <w15:docId w15:val="{3EFFD9E7-3BA8-42D9-A094-F92C0EFC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217"/>
  </w:style>
  <w:style w:type="paragraph" w:styleId="Heading1">
    <w:name w:val="heading 1"/>
    <w:basedOn w:val="Normal"/>
    <w:next w:val="Normal"/>
    <w:link w:val="Heading1Char"/>
    <w:uiPriority w:val="9"/>
    <w:qFormat/>
    <w:rsid w:val="002448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48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766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link w:val="Heading5Char"/>
    <w:uiPriority w:val="9"/>
    <w:qFormat/>
    <w:rsid w:val="0037660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37660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degree">
    <w:name w:val="degree"/>
    <w:basedOn w:val="DefaultParagraphFont"/>
    <w:rsid w:val="00376600"/>
  </w:style>
  <w:style w:type="character" w:customStyle="1" w:styleId="Heading4Char">
    <w:name w:val="Heading 4 Char"/>
    <w:basedOn w:val="DefaultParagraphFont"/>
    <w:link w:val="Heading4"/>
    <w:uiPriority w:val="9"/>
    <w:rsid w:val="00376600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37660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B4D3E"/>
    <w:rPr>
      <w:b/>
      <w:bCs/>
    </w:rPr>
  </w:style>
  <w:style w:type="paragraph" w:styleId="ListParagraph">
    <w:name w:val="List Paragraph"/>
    <w:basedOn w:val="Normal"/>
    <w:uiPriority w:val="34"/>
    <w:qFormat/>
    <w:rsid w:val="000B4D3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54EC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FDD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FDD"/>
    <w:rPr>
      <w:b/>
      <w:bCs/>
      <w:i/>
      <w:iCs/>
      <w:color w:val="5B9BD5" w:themeColor="accent1"/>
    </w:rPr>
  </w:style>
  <w:style w:type="character" w:styleId="IntenseReference">
    <w:name w:val="Intense Reference"/>
    <w:basedOn w:val="DefaultParagraphFont"/>
    <w:uiPriority w:val="32"/>
    <w:qFormat/>
    <w:rsid w:val="00212526"/>
    <w:rPr>
      <w:b/>
      <w:bCs/>
      <w:smallCaps/>
      <w:color w:val="ED7D31" w:themeColor="accent2"/>
      <w:spacing w:val="5"/>
      <w:u w:val="single"/>
    </w:rPr>
  </w:style>
  <w:style w:type="character" w:styleId="SubtleEmphasis">
    <w:name w:val="Subtle Emphasis"/>
    <w:basedOn w:val="DefaultParagraphFont"/>
    <w:uiPriority w:val="19"/>
    <w:qFormat/>
    <w:rsid w:val="00EF0C59"/>
    <w:rPr>
      <w:i/>
      <w:iCs/>
      <w:color w:val="808080" w:themeColor="text1" w:themeTint="7F"/>
    </w:rPr>
  </w:style>
  <w:style w:type="paragraph" w:styleId="Header">
    <w:name w:val="header"/>
    <w:basedOn w:val="Normal"/>
    <w:link w:val="HeaderChar"/>
    <w:uiPriority w:val="99"/>
    <w:semiHidden/>
    <w:unhideWhenUsed/>
    <w:rsid w:val="00080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03B9"/>
  </w:style>
  <w:style w:type="paragraph" w:styleId="Footer">
    <w:name w:val="footer"/>
    <w:basedOn w:val="Normal"/>
    <w:link w:val="FooterChar"/>
    <w:uiPriority w:val="99"/>
    <w:semiHidden/>
    <w:unhideWhenUsed/>
    <w:rsid w:val="00080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803B9"/>
  </w:style>
  <w:style w:type="character" w:customStyle="1" w:styleId="st">
    <w:name w:val="st"/>
    <w:basedOn w:val="DefaultParagraphFont"/>
    <w:rsid w:val="00983D53"/>
  </w:style>
  <w:style w:type="paragraph" w:styleId="BalloonText">
    <w:name w:val="Balloon Text"/>
    <w:basedOn w:val="Normal"/>
    <w:link w:val="BalloonTextChar"/>
    <w:uiPriority w:val="99"/>
    <w:semiHidden/>
    <w:unhideWhenUsed/>
    <w:rsid w:val="00245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2E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24484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484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4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0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shaymogha4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linkedin.com/edu/alumni?name=Institute+of+Hotel+Management+Catering+Tecnology+and+Applied+Nutrition+%2C+Hyderabad&amp;trk=prof-edu-school-na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Mogha, Aditya</cp:lastModifiedBy>
  <cp:revision>8</cp:revision>
  <dcterms:created xsi:type="dcterms:W3CDTF">2020-06-30T12:53:00Z</dcterms:created>
  <dcterms:modified xsi:type="dcterms:W3CDTF">2020-08-30T10:41:00Z</dcterms:modified>
</cp:coreProperties>
</file>